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02DF0" w14:textId="4E428CEC" w:rsidR="00421AD8" w:rsidRDefault="00BE73B3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（一式两份）</w:t>
      </w:r>
    </w:p>
    <w:p w14:paraId="107F149A" w14:textId="77777777" w:rsidR="00421AD8" w:rsidRDefault="00421AD8"/>
    <w:p w14:paraId="76460533" w14:textId="77777777" w:rsidR="00421AD8" w:rsidRDefault="00421AD8"/>
    <w:p w14:paraId="77426AA3" w14:textId="77777777" w:rsidR="00421AD8" w:rsidRDefault="00421AD8"/>
    <w:p w14:paraId="4A01EBD2" w14:textId="77777777" w:rsidR="00421AD8" w:rsidRDefault="00BE73B3">
      <w:pPr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t>昆明学院</w:t>
      </w:r>
    </w:p>
    <w:p w14:paraId="46C0B3D3" w14:textId="77777777" w:rsidR="00421AD8" w:rsidRDefault="00421AD8">
      <w:pPr>
        <w:rPr>
          <w:rFonts w:eastAsia="黑体"/>
          <w:sz w:val="28"/>
          <w:szCs w:val="28"/>
        </w:rPr>
      </w:pPr>
    </w:p>
    <w:p w14:paraId="69BF8C01" w14:textId="77777777" w:rsidR="00421AD8" w:rsidRDefault="00BE73B3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硕士学位（毕业）申请表</w:t>
      </w:r>
    </w:p>
    <w:p w14:paraId="746AE0D8" w14:textId="77777777" w:rsidR="00421AD8" w:rsidRDefault="00421AD8">
      <w:pPr>
        <w:rPr>
          <w:sz w:val="72"/>
          <w:szCs w:val="44"/>
        </w:rPr>
      </w:pPr>
    </w:p>
    <w:p w14:paraId="4340C08B" w14:textId="77777777" w:rsidR="00421AD8" w:rsidRDefault="00421AD8">
      <w:pPr>
        <w:rPr>
          <w:sz w:val="44"/>
          <w:szCs w:val="44"/>
        </w:rPr>
      </w:pPr>
    </w:p>
    <w:p w14:paraId="26277AED" w14:textId="77777777" w:rsidR="00421AD8" w:rsidRDefault="00421AD8"/>
    <w:p w14:paraId="53A39530" w14:textId="77777777" w:rsidR="00421AD8" w:rsidRDefault="00421AD8"/>
    <w:p w14:paraId="459F2A07" w14:textId="77777777" w:rsidR="00421AD8" w:rsidRDefault="00421AD8"/>
    <w:p w14:paraId="061C3559" w14:textId="77777777" w:rsidR="00421AD8" w:rsidRDefault="00421AD8"/>
    <w:p w14:paraId="033752E7" w14:textId="77777777" w:rsidR="00421AD8" w:rsidRDefault="00421AD8"/>
    <w:p w14:paraId="7C742AE7" w14:textId="6FCDDF1B" w:rsidR="00421AD8" w:rsidRDefault="00BE73B3" w:rsidP="00ED11A7">
      <w:pPr>
        <w:spacing w:line="720" w:lineRule="auto"/>
        <w:rPr>
          <w:b/>
          <w:bCs/>
          <w:sz w:val="32"/>
          <w:szCs w:val="32"/>
          <w:u w:val="single"/>
        </w:rPr>
      </w:pPr>
      <w:r>
        <w:t xml:space="preserve">              </w:t>
      </w:r>
      <w:r>
        <w:rPr>
          <w:rFonts w:hint="eastAsia"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  <w:sz w:val="32"/>
          <w:szCs w:val="32"/>
        </w:rPr>
        <w:t>申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请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人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姓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名</w:t>
      </w:r>
      <w:r w:rsidR="003A245B"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                    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3A245B">
        <w:rPr>
          <w:b/>
          <w:bCs/>
          <w:sz w:val="32"/>
          <w:szCs w:val="32"/>
          <w:u w:val="single"/>
        </w:rPr>
        <w:t xml:space="preserve">    </w:t>
      </w:r>
    </w:p>
    <w:p w14:paraId="0F9EC899" w14:textId="1E2CF373" w:rsidR="00421AD8" w:rsidRDefault="00BE73B3" w:rsidP="00ED11A7">
      <w:pPr>
        <w:spacing w:line="72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</w:t>
      </w:r>
      <w:r>
        <w:rPr>
          <w:rFonts w:hint="eastAsia"/>
          <w:b/>
          <w:bCs/>
          <w:sz w:val="32"/>
          <w:szCs w:val="32"/>
        </w:rPr>
        <w:t>学</w:t>
      </w:r>
      <w:r>
        <w:rPr>
          <w:rFonts w:hint="eastAsia"/>
          <w:b/>
          <w:bCs/>
          <w:sz w:val="32"/>
          <w:szCs w:val="32"/>
        </w:rPr>
        <w:t xml:space="preserve">          </w:t>
      </w:r>
      <w:r>
        <w:rPr>
          <w:rFonts w:hint="eastAsia"/>
          <w:b/>
          <w:bCs/>
          <w:sz w:val="32"/>
          <w:szCs w:val="32"/>
        </w:rPr>
        <w:t>号</w:t>
      </w:r>
      <w:r w:rsidR="003A245B"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                    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3A245B">
        <w:rPr>
          <w:b/>
          <w:bCs/>
          <w:sz w:val="32"/>
          <w:szCs w:val="32"/>
          <w:u w:val="single"/>
        </w:rPr>
        <w:t xml:space="preserve">    </w:t>
      </w:r>
    </w:p>
    <w:p w14:paraId="5982568B" w14:textId="20EBC406" w:rsidR="00421AD8" w:rsidRDefault="00BE73B3" w:rsidP="00ED11A7">
      <w:pPr>
        <w:spacing w:line="720" w:lineRule="auto"/>
        <w:ind w:firstLineChars="545" w:firstLine="1751"/>
        <w:rPr>
          <w:b/>
          <w:bCs/>
          <w:sz w:val="32"/>
          <w:szCs w:val="32"/>
        </w:rPr>
      </w:pPr>
      <w:proofErr w:type="gramStart"/>
      <w:r>
        <w:rPr>
          <w:rFonts w:hint="eastAsia"/>
          <w:b/>
          <w:bCs/>
          <w:sz w:val="32"/>
          <w:szCs w:val="32"/>
        </w:rPr>
        <w:t>培</w:t>
      </w:r>
      <w:proofErr w:type="gramEnd"/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养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单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位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               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3A245B">
        <w:rPr>
          <w:b/>
          <w:bCs/>
          <w:sz w:val="32"/>
          <w:szCs w:val="32"/>
          <w:u w:val="single"/>
        </w:rPr>
        <w:t xml:space="preserve">         </w:t>
      </w:r>
      <w:r>
        <w:rPr>
          <w:b/>
          <w:bCs/>
          <w:sz w:val="32"/>
          <w:szCs w:val="32"/>
        </w:rPr>
        <w:t xml:space="preserve"> </w:t>
      </w:r>
    </w:p>
    <w:p w14:paraId="783EFED7" w14:textId="67E39489" w:rsidR="00421AD8" w:rsidRDefault="00BE73B3" w:rsidP="00ED11A7">
      <w:pPr>
        <w:spacing w:line="72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</w:t>
      </w:r>
      <w:r>
        <w:rPr>
          <w:rFonts w:hint="eastAsia"/>
          <w:b/>
          <w:bCs/>
          <w:sz w:val="32"/>
          <w:szCs w:val="32"/>
        </w:rPr>
        <w:t>专</w:t>
      </w:r>
      <w:r>
        <w:rPr>
          <w:b/>
          <w:bCs/>
          <w:sz w:val="32"/>
          <w:szCs w:val="32"/>
        </w:rPr>
        <w:t xml:space="preserve">       </w:t>
      </w:r>
      <w:r>
        <w:rPr>
          <w:rFonts w:hint="eastAsia"/>
          <w:b/>
          <w:bCs/>
          <w:sz w:val="32"/>
          <w:szCs w:val="32"/>
        </w:rPr>
        <w:t xml:space="preserve">   </w:t>
      </w:r>
      <w:r>
        <w:rPr>
          <w:rFonts w:hint="eastAsia"/>
          <w:b/>
          <w:bCs/>
          <w:sz w:val="32"/>
          <w:szCs w:val="32"/>
        </w:rPr>
        <w:t>业</w:t>
      </w:r>
      <w:r w:rsidR="003A245B"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                      </w:t>
      </w:r>
      <w:r w:rsidR="003A245B">
        <w:rPr>
          <w:b/>
          <w:bCs/>
          <w:sz w:val="32"/>
          <w:szCs w:val="32"/>
          <w:u w:val="single"/>
        </w:rPr>
        <w:t xml:space="preserve">   </w:t>
      </w:r>
    </w:p>
    <w:p w14:paraId="23C370F9" w14:textId="20C63BB7" w:rsidR="00421AD8" w:rsidRDefault="00BE73B3" w:rsidP="00ED11A7">
      <w:pPr>
        <w:spacing w:line="72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</w:t>
      </w:r>
      <w:r>
        <w:rPr>
          <w:rFonts w:hint="eastAsia"/>
          <w:b/>
          <w:bCs/>
          <w:sz w:val="32"/>
          <w:szCs w:val="32"/>
        </w:rPr>
        <w:t>指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导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教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师</w:t>
      </w:r>
      <w:r w:rsidR="003A245B"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                       </w:t>
      </w:r>
      <w:r w:rsidR="003A245B">
        <w:rPr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</w:p>
    <w:p w14:paraId="1BD1C578" w14:textId="77777777" w:rsidR="00421AD8" w:rsidRDefault="00421AD8" w:rsidP="00DA71D6">
      <w:pPr>
        <w:spacing w:line="480" w:lineRule="auto"/>
        <w:rPr>
          <w:sz w:val="28"/>
          <w:szCs w:val="21"/>
        </w:rPr>
      </w:pPr>
    </w:p>
    <w:p w14:paraId="2EECC156" w14:textId="56C47BFD" w:rsidR="003A245B" w:rsidRDefault="003A245B">
      <w:pPr>
        <w:rPr>
          <w:szCs w:val="21"/>
        </w:rPr>
      </w:pPr>
    </w:p>
    <w:p w14:paraId="4AD57140" w14:textId="77777777" w:rsidR="00A100AD" w:rsidRDefault="00A100AD">
      <w:pPr>
        <w:rPr>
          <w:szCs w:val="21"/>
        </w:rPr>
      </w:pPr>
    </w:p>
    <w:p w14:paraId="6BFC84C0" w14:textId="77777777" w:rsidR="00A100AD" w:rsidRDefault="00A100AD" w:rsidP="00A100AD">
      <w:pPr>
        <w:tabs>
          <w:tab w:val="right" w:pos="9638"/>
        </w:tabs>
        <w:spacing w:line="360" w:lineRule="auto"/>
        <w:jc w:val="center"/>
        <w:rPr>
          <w:rFonts w:ascii="新宋体" w:eastAsia="新宋体" w:hAnsi="新宋体"/>
          <w:b/>
          <w:bCs/>
          <w:kern w:val="0"/>
          <w:sz w:val="28"/>
          <w:szCs w:val="28"/>
        </w:rPr>
      </w:pPr>
      <w:r>
        <w:rPr>
          <w:rFonts w:ascii="新宋体" w:eastAsia="新宋体" w:hAnsi="新宋体" w:hint="eastAsia"/>
          <w:b/>
          <w:bCs/>
          <w:sz w:val="28"/>
          <w:szCs w:val="28"/>
        </w:rPr>
        <w:t>昆 明 学 院</w:t>
      </w:r>
    </w:p>
    <w:p w14:paraId="517DA383" w14:textId="77777777" w:rsidR="00A100AD" w:rsidRDefault="00A100AD" w:rsidP="00A100AD">
      <w:pPr>
        <w:tabs>
          <w:tab w:val="right" w:pos="9638"/>
        </w:tabs>
        <w:spacing w:line="360" w:lineRule="auto"/>
        <w:jc w:val="center"/>
        <w:rPr>
          <w:rFonts w:ascii="新宋体" w:eastAsia="新宋体" w:hAnsi="新宋体"/>
          <w:b/>
          <w:bCs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bCs/>
          <w:sz w:val="28"/>
          <w:szCs w:val="28"/>
        </w:rPr>
        <w:t>研</w:t>
      </w:r>
      <w:proofErr w:type="gramEnd"/>
      <w:r>
        <w:rPr>
          <w:rFonts w:ascii="新宋体" w:eastAsia="新宋体" w:hAnsi="新宋体" w:hint="eastAsia"/>
          <w:b/>
          <w:bCs/>
          <w:sz w:val="28"/>
          <w:szCs w:val="28"/>
        </w:rPr>
        <w:t xml:space="preserve"> 究 生 部 制</w:t>
      </w:r>
    </w:p>
    <w:p w14:paraId="5BF6AE15" w14:textId="77777777" w:rsidR="00A100AD" w:rsidRDefault="00A100AD" w:rsidP="00A100AD">
      <w:pPr>
        <w:tabs>
          <w:tab w:val="right" w:pos="9638"/>
        </w:tabs>
        <w:spacing w:line="360" w:lineRule="auto"/>
        <w:jc w:val="center"/>
        <w:rPr>
          <w:rFonts w:ascii="新宋体" w:eastAsia="新宋体" w:hAnsi="新宋体"/>
          <w:b/>
          <w:bCs/>
          <w:sz w:val="28"/>
          <w:szCs w:val="28"/>
        </w:rPr>
      </w:pPr>
      <w:r>
        <w:rPr>
          <w:rFonts w:ascii="新宋体" w:eastAsia="新宋体" w:hAnsi="新宋体" w:hint="eastAsia"/>
          <w:b/>
          <w:bCs/>
          <w:sz w:val="28"/>
          <w:szCs w:val="28"/>
        </w:rPr>
        <w:t>二〇二一年一月</w:t>
      </w:r>
    </w:p>
    <w:p w14:paraId="72C6FF9E" w14:textId="3CE65F46" w:rsidR="00421AD8" w:rsidRDefault="00421AD8">
      <w:pPr>
        <w:rPr>
          <w:szCs w:val="21"/>
        </w:rPr>
      </w:pPr>
    </w:p>
    <w:p w14:paraId="5749504D" w14:textId="77777777" w:rsidR="00421AD8" w:rsidRPr="003E551C" w:rsidRDefault="00421AD8">
      <w:pPr>
        <w:rPr>
          <w:sz w:val="44"/>
          <w:szCs w:val="44"/>
        </w:rPr>
      </w:pPr>
    </w:p>
    <w:p w14:paraId="329A7636" w14:textId="77777777" w:rsidR="00421AD8" w:rsidRDefault="00421AD8">
      <w:pPr>
        <w:rPr>
          <w:sz w:val="44"/>
          <w:szCs w:val="44"/>
        </w:rPr>
      </w:pPr>
    </w:p>
    <w:p w14:paraId="6AB5C018" w14:textId="77777777" w:rsidR="00421AD8" w:rsidRDefault="00421AD8">
      <w:pPr>
        <w:jc w:val="center"/>
        <w:rPr>
          <w:b/>
          <w:sz w:val="44"/>
          <w:szCs w:val="44"/>
        </w:rPr>
      </w:pPr>
    </w:p>
    <w:p w14:paraId="599747B0" w14:textId="77777777" w:rsidR="00421AD8" w:rsidRDefault="00BE73B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填</w:t>
      </w:r>
      <w:r>
        <w:rPr>
          <w:rFonts w:hint="eastAsia"/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表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说</w:t>
      </w:r>
      <w:r>
        <w:rPr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>明</w:t>
      </w:r>
    </w:p>
    <w:p w14:paraId="1BA60527" w14:textId="77777777" w:rsidR="00421AD8" w:rsidRPr="003E551C" w:rsidRDefault="00421AD8">
      <w:pPr>
        <w:rPr>
          <w:rFonts w:eastAsia="仿宋"/>
          <w:sz w:val="44"/>
          <w:szCs w:val="44"/>
        </w:rPr>
      </w:pPr>
    </w:p>
    <w:p w14:paraId="4B207751" w14:textId="5C95EC05" w:rsidR="00421AD8" w:rsidRPr="003E551C" w:rsidRDefault="00BE73B3" w:rsidP="003E551C">
      <w:pPr>
        <w:ind w:firstLineChars="200" w:firstLine="560"/>
        <w:rPr>
          <w:rFonts w:eastAsia="仿宋"/>
          <w:sz w:val="28"/>
          <w:szCs w:val="21"/>
        </w:rPr>
      </w:pPr>
      <w:r w:rsidRPr="003E551C">
        <w:rPr>
          <w:rFonts w:eastAsia="仿宋"/>
          <w:sz w:val="28"/>
          <w:szCs w:val="21"/>
        </w:rPr>
        <w:t>一、本表一式两份，请用黑色钢笔或碳素</w:t>
      </w:r>
      <w:proofErr w:type="gramStart"/>
      <w:r w:rsidRPr="003E551C">
        <w:rPr>
          <w:rFonts w:eastAsia="仿宋"/>
          <w:sz w:val="28"/>
          <w:szCs w:val="21"/>
        </w:rPr>
        <w:t>笔认真</w:t>
      </w:r>
      <w:proofErr w:type="gramEnd"/>
      <w:r w:rsidRPr="003E551C">
        <w:rPr>
          <w:rFonts w:eastAsia="仿宋"/>
          <w:sz w:val="28"/>
          <w:szCs w:val="21"/>
        </w:rPr>
        <w:t>填写，不能使用纯蓝色钢笔或圆珠笔填写，可以下载表格电子文档填写后打印，但不能以打印后纸质粘贴的方式填写。</w:t>
      </w:r>
    </w:p>
    <w:p w14:paraId="378E4993" w14:textId="77777777" w:rsidR="00421AD8" w:rsidRPr="003E551C" w:rsidRDefault="00BE73B3" w:rsidP="003E551C">
      <w:pPr>
        <w:ind w:firstLineChars="200" w:firstLine="560"/>
        <w:rPr>
          <w:rFonts w:eastAsia="仿宋"/>
          <w:sz w:val="28"/>
          <w:szCs w:val="28"/>
        </w:rPr>
      </w:pPr>
      <w:r w:rsidRPr="003E551C">
        <w:rPr>
          <w:rFonts w:eastAsia="仿宋"/>
          <w:sz w:val="28"/>
          <w:szCs w:val="28"/>
        </w:rPr>
        <w:t>二、录取类别一栏中填写</w:t>
      </w:r>
      <w:r w:rsidRPr="003E551C">
        <w:rPr>
          <w:rFonts w:eastAsia="仿宋"/>
          <w:sz w:val="28"/>
          <w:szCs w:val="28"/>
        </w:rPr>
        <w:t>“</w:t>
      </w:r>
      <w:r w:rsidRPr="003E551C">
        <w:rPr>
          <w:rFonts w:eastAsia="仿宋"/>
          <w:sz w:val="28"/>
          <w:szCs w:val="28"/>
        </w:rPr>
        <w:t>定向、非定向、委托培养、自筹经费</w:t>
      </w:r>
      <w:r w:rsidRPr="003E551C">
        <w:rPr>
          <w:rFonts w:eastAsia="仿宋"/>
          <w:sz w:val="28"/>
          <w:szCs w:val="28"/>
        </w:rPr>
        <w:t>”</w:t>
      </w:r>
      <w:r w:rsidRPr="003E551C">
        <w:rPr>
          <w:rFonts w:eastAsia="仿宋"/>
          <w:sz w:val="28"/>
          <w:szCs w:val="28"/>
        </w:rPr>
        <w:t>几种情况。</w:t>
      </w:r>
    </w:p>
    <w:p w14:paraId="68A95C80" w14:textId="77777777" w:rsidR="00421AD8" w:rsidRPr="003E551C" w:rsidRDefault="00BE73B3" w:rsidP="003E551C">
      <w:pPr>
        <w:ind w:firstLineChars="200" w:firstLine="560"/>
        <w:rPr>
          <w:rFonts w:eastAsia="仿宋"/>
          <w:sz w:val="28"/>
          <w:szCs w:val="21"/>
        </w:rPr>
      </w:pPr>
      <w:r w:rsidRPr="003E551C">
        <w:rPr>
          <w:rFonts w:eastAsia="仿宋"/>
          <w:sz w:val="28"/>
          <w:szCs w:val="21"/>
        </w:rPr>
        <w:t>三、除最后一页外，本表各项均应填写，奖惩及成果等若没有请填</w:t>
      </w:r>
      <w:r w:rsidRPr="003E551C">
        <w:rPr>
          <w:rFonts w:eastAsia="仿宋"/>
          <w:sz w:val="28"/>
          <w:szCs w:val="21"/>
        </w:rPr>
        <w:t>“</w:t>
      </w:r>
      <w:r w:rsidRPr="003E551C">
        <w:rPr>
          <w:rFonts w:eastAsia="仿宋"/>
          <w:sz w:val="28"/>
          <w:szCs w:val="21"/>
        </w:rPr>
        <w:t>无</w:t>
      </w:r>
      <w:r w:rsidRPr="003E551C">
        <w:rPr>
          <w:rFonts w:eastAsia="仿宋"/>
          <w:sz w:val="28"/>
          <w:szCs w:val="21"/>
        </w:rPr>
        <w:t>”</w:t>
      </w:r>
      <w:r w:rsidRPr="003E551C">
        <w:rPr>
          <w:rFonts w:eastAsia="仿宋"/>
          <w:sz w:val="28"/>
          <w:szCs w:val="21"/>
        </w:rPr>
        <w:t>。</w:t>
      </w:r>
    </w:p>
    <w:p w14:paraId="444E7B02" w14:textId="77777777" w:rsidR="00421AD8" w:rsidRPr="003E551C" w:rsidRDefault="00BE73B3" w:rsidP="003E551C">
      <w:pPr>
        <w:ind w:firstLineChars="200" w:firstLine="560"/>
        <w:rPr>
          <w:rFonts w:eastAsia="仿宋"/>
          <w:sz w:val="28"/>
          <w:szCs w:val="21"/>
        </w:rPr>
      </w:pPr>
      <w:r w:rsidRPr="003E551C">
        <w:rPr>
          <w:rFonts w:eastAsia="仿宋"/>
          <w:sz w:val="28"/>
          <w:szCs w:val="21"/>
        </w:rPr>
        <w:t>四、本表各项内容应按要求如实填写，如出现填表错误影响学位的申请，</w:t>
      </w:r>
    </w:p>
    <w:p w14:paraId="11D1D3C5" w14:textId="77777777" w:rsidR="00421AD8" w:rsidRPr="003E551C" w:rsidRDefault="00BE73B3">
      <w:pPr>
        <w:rPr>
          <w:rFonts w:eastAsia="仿宋"/>
          <w:sz w:val="28"/>
          <w:szCs w:val="21"/>
        </w:rPr>
      </w:pPr>
      <w:r w:rsidRPr="003E551C">
        <w:rPr>
          <w:rFonts w:eastAsia="仿宋"/>
          <w:sz w:val="28"/>
          <w:szCs w:val="21"/>
        </w:rPr>
        <w:t>所造成的后果由申请人自负。</w:t>
      </w:r>
    </w:p>
    <w:p w14:paraId="13D65B59" w14:textId="75DF09B9" w:rsidR="00421AD8" w:rsidRPr="003E551C" w:rsidRDefault="00BE73B3" w:rsidP="003E551C">
      <w:pPr>
        <w:ind w:firstLineChars="200" w:firstLine="560"/>
        <w:rPr>
          <w:rFonts w:eastAsia="仿宋"/>
          <w:sz w:val="28"/>
          <w:szCs w:val="21"/>
        </w:rPr>
      </w:pPr>
      <w:r w:rsidRPr="003E551C">
        <w:rPr>
          <w:rFonts w:eastAsia="仿宋"/>
          <w:sz w:val="28"/>
          <w:szCs w:val="21"/>
        </w:rPr>
        <w:t>五、本表从昆明学院研究生部网站</w:t>
      </w:r>
      <w:r w:rsidRPr="003E551C">
        <w:rPr>
          <w:rFonts w:eastAsia="仿宋"/>
          <w:sz w:val="28"/>
          <w:szCs w:val="28"/>
          <w:shd w:val="clear" w:color="auto" w:fill="FEFFFE"/>
        </w:rPr>
        <w:t>（</w:t>
      </w:r>
      <w:r w:rsidRPr="003E551C">
        <w:rPr>
          <w:rFonts w:eastAsia="仿宋"/>
          <w:sz w:val="28"/>
          <w:szCs w:val="28"/>
          <w:shd w:val="clear" w:color="auto" w:fill="FEFFFE"/>
        </w:rPr>
        <w:t>http</w:t>
      </w:r>
      <w:r w:rsidR="003E551C">
        <w:rPr>
          <w:rFonts w:eastAsia="仿宋" w:hint="eastAsia"/>
          <w:sz w:val="28"/>
          <w:szCs w:val="28"/>
          <w:shd w:val="clear" w:color="auto" w:fill="FEFFFE"/>
        </w:rPr>
        <w:t>：</w:t>
      </w:r>
      <w:r w:rsidRPr="003E551C">
        <w:rPr>
          <w:rFonts w:eastAsia="仿宋"/>
          <w:sz w:val="28"/>
          <w:szCs w:val="28"/>
          <w:shd w:val="clear" w:color="auto" w:fill="FEFFFE"/>
        </w:rPr>
        <w:t>//yjs</w:t>
      </w:r>
      <w:r w:rsidR="003E551C">
        <w:rPr>
          <w:rFonts w:eastAsia="仿宋"/>
          <w:sz w:val="28"/>
          <w:szCs w:val="28"/>
          <w:shd w:val="clear" w:color="auto" w:fill="FEFFFE"/>
        </w:rPr>
        <w:t>.</w:t>
      </w:r>
      <w:r w:rsidRPr="003E551C">
        <w:rPr>
          <w:rFonts w:eastAsia="仿宋"/>
          <w:sz w:val="28"/>
          <w:szCs w:val="28"/>
          <w:shd w:val="clear" w:color="auto" w:fill="FEFFFE"/>
        </w:rPr>
        <w:t>kmu</w:t>
      </w:r>
      <w:r w:rsidR="003E551C">
        <w:rPr>
          <w:rFonts w:eastAsia="仿宋"/>
          <w:sz w:val="28"/>
          <w:szCs w:val="28"/>
          <w:shd w:val="clear" w:color="auto" w:fill="FEFFFE"/>
        </w:rPr>
        <w:t>.</w:t>
      </w:r>
      <w:r w:rsidRPr="003E551C">
        <w:rPr>
          <w:rFonts w:eastAsia="仿宋"/>
          <w:sz w:val="28"/>
          <w:szCs w:val="28"/>
          <w:shd w:val="clear" w:color="auto" w:fill="FEFFFE"/>
        </w:rPr>
        <w:t>edu</w:t>
      </w:r>
      <w:r w:rsidR="003E551C">
        <w:rPr>
          <w:rFonts w:eastAsia="仿宋"/>
          <w:sz w:val="28"/>
          <w:szCs w:val="28"/>
          <w:shd w:val="clear" w:color="auto" w:fill="FEFFFE"/>
        </w:rPr>
        <w:t>.</w:t>
      </w:r>
      <w:r w:rsidRPr="003E551C">
        <w:rPr>
          <w:rFonts w:eastAsia="仿宋"/>
          <w:sz w:val="28"/>
          <w:szCs w:val="28"/>
          <w:shd w:val="clear" w:color="auto" w:fill="FEFFFE"/>
        </w:rPr>
        <w:t>cn</w:t>
      </w:r>
      <w:r w:rsidRPr="003E551C">
        <w:rPr>
          <w:rFonts w:eastAsia="仿宋"/>
          <w:sz w:val="28"/>
          <w:szCs w:val="28"/>
          <w:shd w:val="clear" w:color="auto" w:fill="FEFFFE"/>
        </w:rPr>
        <w:t>）</w:t>
      </w:r>
      <w:r w:rsidRPr="003E551C">
        <w:rPr>
          <w:rFonts w:eastAsia="仿宋"/>
          <w:sz w:val="28"/>
          <w:szCs w:val="21"/>
        </w:rPr>
        <w:t>下载，并以</w:t>
      </w:r>
      <w:r w:rsidRPr="003E551C">
        <w:rPr>
          <w:rFonts w:eastAsia="仿宋"/>
          <w:sz w:val="28"/>
          <w:szCs w:val="21"/>
        </w:rPr>
        <w:t>A4</w:t>
      </w:r>
      <w:r w:rsidRPr="003E551C">
        <w:rPr>
          <w:rFonts w:eastAsia="仿宋"/>
          <w:sz w:val="28"/>
          <w:szCs w:val="21"/>
        </w:rPr>
        <w:t>纸双面打印装订。</w:t>
      </w:r>
    </w:p>
    <w:p w14:paraId="217B2A91" w14:textId="77777777" w:rsidR="00421AD8" w:rsidRPr="003E551C" w:rsidRDefault="00421AD8">
      <w:pPr>
        <w:ind w:leftChars="266" w:left="1119" w:hangingChars="200" w:hanging="560"/>
        <w:rPr>
          <w:rFonts w:eastAsia="仿宋"/>
          <w:sz w:val="28"/>
          <w:szCs w:val="21"/>
        </w:rPr>
      </w:pPr>
    </w:p>
    <w:p w14:paraId="0D1CD039" w14:textId="77777777" w:rsidR="00421AD8" w:rsidRPr="003E551C" w:rsidRDefault="00421AD8">
      <w:pPr>
        <w:ind w:leftChars="266" w:left="1119" w:hangingChars="200" w:hanging="560"/>
        <w:rPr>
          <w:rFonts w:eastAsia="仿宋"/>
          <w:sz w:val="28"/>
          <w:szCs w:val="21"/>
        </w:rPr>
      </w:pPr>
    </w:p>
    <w:p w14:paraId="256CE27E" w14:textId="77777777" w:rsidR="00421AD8" w:rsidRDefault="00421AD8">
      <w:pPr>
        <w:ind w:leftChars="266" w:left="1119" w:hangingChars="200" w:hanging="560"/>
        <w:rPr>
          <w:sz w:val="28"/>
          <w:szCs w:val="21"/>
        </w:rPr>
      </w:pPr>
    </w:p>
    <w:p w14:paraId="5D39AFB3" w14:textId="77777777" w:rsidR="00421AD8" w:rsidRDefault="00421AD8">
      <w:pPr>
        <w:ind w:leftChars="266" w:left="1119" w:hangingChars="200" w:hanging="560"/>
        <w:rPr>
          <w:sz w:val="28"/>
          <w:szCs w:val="21"/>
        </w:rPr>
      </w:pPr>
    </w:p>
    <w:p w14:paraId="09163B26" w14:textId="77777777" w:rsidR="00421AD8" w:rsidRDefault="00421AD8">
      <w:pPr>
        <w:ind w:leftChars="266" w:left="1119" w:hangingChars="200" w:hanging="560"/>
        <w:rPr>
          <w:sz w:val="28"/>
          <w:szCs w:val="21"/>
        </w:rPr>
      </w:pPr>
    </w:p>
    <w:p w14:paraId="34E7E178" w14:textId="77777777" w:rsidR="00421AD8" w:rsidRDefault="00421AD8">
      <w:pPr>
        <w:ind w:leftChars="266" w:left="1119" w:hangingChars="200" w:hanging="560"/>
        <w:rPr>
          <w:sz w:val="28"/>
          <w:szCs w:val="21"/>
        </w:rPr>
      </w:pPr>
    </w:p>
    <w:p w14:paraId="3EC18911" w14:textId="77777777" w:rsidR="00421AD8" w:rsidRDefault="00421AD8">
      <w:pPr>
        <w:ind w:leftChars="266" w:left="1119" w:hangingChars="200" w:hanging="560"/>
        <w:rPr>
          <w:sz w:val="28"/>
          <w:szCs w:val="21"/>
        </w:rPr>
      </w:pPr>
    </w:p>
    <w:p w14:paraId="21B42E2A" w14:textId="77777777" w:rsidR="00421AD8" w:rsidRDefault="00421AD8">
      <w:pPr>
        <w:ind w:leftChars="266" w:left="1119" w:hangingChars="200" w:hanging="560"/>
        <w:rPr>
          <w:sz w:val="28"/>
          <w:szCs w:val="21"/>
        </w:rPr>
      </w:pPr>
    </w:p>
    <w:p w14:paraId="1395A66D" w14:textId="4BC1C5B3" w:rsidR="00421AD8" w:rsidRDefault="00BE73B3" w:rsidP="003A245B">
      <w:pPr>
        <w:rPr>
          <w:b/>
          <w:bCs/>
          <w:sz w:val="30"/>
          <w:szCs w:val="30"/>
        </w:rPr>
      </w:pPr>
      <w:r>
        <w:rPr>
          <w:rFonts w:hint="eastAsia"/>
          <w:sz w:val="28"/>
          <w:szCs w:val="21"/>
        </w:rPr>
        <w:lastRenderedPageBreak/>
        <w:t xml:space="preserve">   </w:t>
      </w:r>
    </w:p>
    <w:p w14:paraId="6F1E5B31" w14:textId="77777777" w:rsidR="00421AD8" w:rsidRDefault="00BE73B3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2"/>
          <w:szCs w:val="32"/>
        </w:rPr>
        <w:t>基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本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情</w:t>
      </w:r>
      <w:r>
        <w:rPr>
          <w:rFonts w:hint="eastAsia"/>
          <w:b/>
          <w:bCs/>
          <w:sz w:val="32"/>
          <w:szCs w:val="32"/>
        </w:rPr>
        <w:t xml:space="preserve"> </w:t>
      </w:r>
      <w:proofErr w:type="gramStart"/>
      <w:r>
        <w:rPr>
          <w:rFonts w:hint="eastAsia"/>
          <w:b/>
          <w:bCs/>
          <w:sz w:val="32"/>
          <w:szCs w:val="32"/>
        </w:rPr>
        <w:t>况</w:t>
      </w:r>
      <w:proofErr w:type="gramEnd"/>
    </w:p>
    <w:tbl>
      <w:tblPr>
        <w:tblW w:w="530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374"/>
        <w:gridCol w:w="431"/>
        <w:gridCol w:w="559"/>
        <w:gridCol w:w="237"/>
        <w:gridCol w:w="437"/>
        <w:gridCol w:w="178"/>
        <w:gridCol w:w="337"/>
        <w:gridCol w:w="56"/>
        <w:gridCol w:w="241"/>
        <w:gridCol w:w="355"/>
        <w:gridCol w:w="209"/>
        <w:gridCol w:w="72"/>
        <w:gridCol w:w="724"/>
        <w:gridCol w:w="211"/>
        <w:gridCol w:w="221"/>
        <w:gridCol w:w="1115"/>
        <w:gridCol w:w="1133"/>
        <w:gridCol w:w="305"/>
        <w:gridCol w:w="106"/>
        <w:gridCol w:w="1650"/>
      </w:tblGrid>
      <w:tr w:rsidR="00421AD8" w14:paraId="70271F90" w14:textId="77777777" w:rsidTr="003A245B">
        <w:trPr>
          <w:cantSplit/>
          <w:trHeight w:val="614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5E75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B1DB" w14:textId="77777777" w:rsidR="00421AD8" w:rsidRDefault="00421AD8">
            <w:pPr>
              <w:jc w:val="center"/>
              <w:rPr>
                <w:szCs w:val="21"/>
              </w:rPr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E212" w14:textId="77777777" w:rsidR="00421AD8" w:rsidRDefault="00BE7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9945" w14:textId="77777777" w:rsidR="00421AD8" w:rsidRDefault="00421AD8">
            <w:pPr>
              <w:jc w:val="center"/>
              <w:rPr>
                <w:szCs w:val="21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B68D" w14:textId="77777777" w:rsidR="00421AD8" w:rsidRDefault="00BE7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E178" w14:textId="77777777" w:rsidR="00421AD8" w:rsidRDefault="00BE73B3">
            <w:pPr>
              <w:ind w:firstLineChars="300" w:firstLine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26C72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片</w:t>
            </w:r>
          </w:p>
        </w:tc>
      </w:tr>
      <w:tr w:rsidR="00421AD8" w14:paraId="003EEE8D" w14:textId="77777777" w:rsidTr="003A245B">
        <w:trPr>
          <w:cantSplit/>
          <w:trHeight w:val="610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C276" w14:textId="77777777" w:rsidR="00421AD8" w:rsidRDefault="00BE7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14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F91E" w14:textId="77777777" w:rsidR="00421AD8" w:rsidRDefault="00BE7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14:paraId="50D3BBFB" w14:textId="77777777" w:rsidR="00421AD8" w:rsidRDefault="00421A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5BFB" w14:textId="77777777" w:rsidR="00421AD8" w:rsidRDefault="00BE73B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72E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8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CA83C" w14:textId="77777777" w:rsidR="00421AD8" w:rsidRDefault="00421AD8">
            <w:pPr>
              <w:widowControl/>
              <w:jc w:val="left"/>
              <w:rPr>
                <w:szCs w:val="21"/>
              </w:rPr>
            </w:pPr>
          </w:p>
        </w:tc>
      </w:tr>
      <w:tr w:rsidR="00421AD8" w14:paraId="58948C9A" w14:textId="77777777" w:rsidTr="003A245B">
        <w:trPr>
          <w:cantSplit/>
          <w:trHeight w:val="618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4828" w14:textId="77777777" w:rsidR="00421AD8" w:rsidRDefault="00BE7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CB19" w14:textId="77777777" w:rsidR="00421AD8" w:rsidRDefault="00421A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5882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8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6D65" w14:textId="77777777" w:rsidR="00421AD8" w:rsidRDefault="00421AD8">
            <w:pPr>
              <w:jc w:val="center"/>
              <w:rPr>
                <w:szCs w:val="2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F29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入学日期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67D9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8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BD344" w14:textId="77777777" w:rsidR="00421AD8" w:rsidRDefault="00421AD8">
            <w:pPr>
              <w:widowControl/>
              <w:jc w:val="left"/>
              <w:rPr>
                <w:szCs w:val="21"/>
              </w:rPr>
            </w:pPr>
          </w:p>
        </w:tc>
      </w:tr>
      <w:tr w:rsidR="00421AD8" w14:paraId="0B20AC91" w14:textId="77777777" w:rsidTr="003A245B">
        <w:trPr>
          <w:cantSplit/>
          <w:trHeight w:val="612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D2ED" w14:textId="77777777" w:rsidR="00421AD8" w:rsidRDefault="00BE73B3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录取类别</w:t>
            </w:r>
          </w:p>
        </w:tc>
        <w:tc>
          <w:tcPr>
            <w:tcW w:w="12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5E9" w14:textId="77777777" w:rsidR="00421AD8" w:rsidRDefault="00421AD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D75A" w14:textId="77777777" w:rsidR="00421AD8" w:rsidRDefault="00BE73B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6D58" w14:textId="77777777" w:rsidR="00421AD8" w:rsidRDefault="00421AD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6DB0" w14:textId="77777777" w:rsidR="00421AD8" w:rsidRDefault="00421AD8">
            <w:pPr>
              <w:widowControl/>
              <w:jc w:val="left"/>
              <w:rPr>
                <w:szCs w:val="21"/>
              </w:rPr>
            </w:pPr>
          </w:p>
        </w:tc>
      </w:tr>
      <w:tr w:rsidR="00421AD8" w14:paraId="63497528" w14:textId="77777777" w:rsidTr="003A245B">
        <w:trPr>
          <w:cantSplit/>
          <w:trHeight w:val="606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FE4E" w14:textId="77777777" w:rsidR="00421AD8" w:rsidRDefault="00BE73B3">
            <w:pPr>
              <w:rPr>
                <w:szCs w:val="21"/>
              </w:rPr>
            </w:pPr>
            <w:r>
              <w:rPr>
                <w:rFonts w:hint="eastAsia"/>
                <w:szCs w:val="18"/>
              </w:rPr>
              <w:t>研究方向</w:t>
            </w:r>
          </w:p>
        </w:tc>
        <w:tc>
          <w:tcPr>
            <w:tcW w:w="43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E90D" w14:textId="77777777" w:rsidR="00421AD8" w:rsidRDefault="00421AD8">
            <w:pPr>
              <w:widowControl/>
              <w:jc w:val="left"/>
              <w:rPr>
                <w:szCs w:val="21"/>
              </w:rPr>
            </w:pPr>
          </w:p>
        </w:tc>
      </w:tr>
      <w:tr w:rsidR="00421AD8" w14:paraId="05E4B235" w14:textId="77777777" w:rsidTr="003A245B">
        <w:trPr>
          <w:cantSplit/>
          <w:trHeight w:val="48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6CC8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大学毕业时间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E1B0" w14:textId="77777777" w:rsidR="00421AD8" w:rsidRDefault="00421AD8">
            <w:pPr>
              <w:jc w:val="center"/>
              <w:rPr>
                <w:szCs w:val="21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FD26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14:paraId="742356F8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62D4" w14:textId="77777777" w:rsidR="00421AD8" w:rsidRDefault="00421AD8">
            <w:pPr>
              <w:jc w:val="center"/>
              <w:rPr>
                <w:szCs w:val="21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6DF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14:paraId="13F81A46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9A11" w14:textId="77777777" w:rsidR="00421AD8" w:rsidRDefault="00421AD8">
            <w:pPr>
              <w:jc w:val="center"/>
              <w:rPr>
                <w:szCs w:val="21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3F37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获学位学科门类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EDEF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7265E721" w14:textId="77777777" w:rsidTr="003A245B">
        <w:trPr>
          <w:trHeight w:val="454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6090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</w:t>
            </w:r>
          </w:p>
          <w:p w14:paraId="4AA64ED3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EAC" w14:textId="77777777" w:rsidR="00421AD8" w:rsidRDefault="00421AD8">
            <w:pPr>
              <w:jc w:val="center"/>
              <w:rPr>
                <w:szCs w:val="21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6D83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0C31" w14:textId="77777777" w:rsidR="00421AD8" w:rsidRDefault="00421AD8">
            <w:pPr>
              <w:jc w:val="center"/>
              <w:rPr>
                <w:szCs w:val="21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5FDC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4D45" w14:textId="77777777" w:rsidR="00421AD8" w:rsidRDefault="00421AD8">
            <w:pPr>
              <w:jc w:val="center"/>
              <w:rPr>
                <w:szCs w:val="21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1B72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B3EA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421AD8" w14:paraId="609B4B80" w14:textId="77777777" w:rsidTr="003A245B">
        <w:trPr>
          <w:cantSplit/>
          <w:trHeight w:val="600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60D5FF" w14:textId="77777777" w:rsidR="00421AD8" w:rsidRDefault="00BE73B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  <w:p w14:paraId="7FFE7EF6" w14:textId="77777777" w:rsidR="00421AD8" w:rsidRDefault="00BE73B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（从高中起）</w:t>
            </w:r>
          </w:p>
        </w:tc>
        <w:tc>
          <w:tcPr>
            <w:tcW w:w="16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8FB6" w14:textId="77777777" w:rsidR="00421AD8" w:rsidRDefault="00BE73B3">
            <w:pPr>
              <w:ind w:firstLineChars="150" w:firstLine="3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止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2C22" w14:textId="77777777" w:rsidR="00421AD8" w:rsidRDefault="00BE73B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E739" w14:textId="77777777" w:rsidR="00421AD8" w:rsidRDefault="00BE73B3">
            <w:pPr>
              <w:widowControl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</w:tr>
      <w:tr w:rsidR="00421AD8" w14:paraId="33254CBE" w14:textId="77777777" w:rsidTr="003A245B">
        <w:trPr>
          <w:cantSplit/>
          <w:trHeight w:val="567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4684" w14:textId="77777777" w:rsidR="00421AD8" w:rsidRDefault="00421AD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7B4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3E62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611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422E0313" w14:textId="77777777" w:rsidTr="003A245B">
        <w:trPr>
          <w:cantSplit/>
          <w:trHeight w:val="567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486" w14:textId="77777777" w:rsidR="00421AD8" w:rsidRDefault="00421AD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7CD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2C7C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202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0CC99502" w14:textId="77777777" w:rsidTr="003A245B">
        <w:trPr>
          <w:cantSplit/>
          <w:trHeight w:val="567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BC67" w14:textId="77777777" w:rsidR="00421AD8" w:rsidRDefault="00421AD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A6B6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9884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D84A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74CDE8B7" w14:textId="77777777" w:rsidTr="003A245B">
        <w:trPr>
          <w:cantSplit/>
          <w:trHeight w:val="567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2699" w14:textId="77777777" w:rsidR="00421AD8" w:rsidRDefault="00421AD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9040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CAD4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037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04598DB5" w14:textId="77777777" w:rsidTr="003A245B">
        <w:trPr>
          <w:cantSplit/>
          <w:trHeight w:val="567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B369" w14:textId="77777777" w:rsidR="00421AD8" w:rsidRDefault="00421AD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198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54E1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B5B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5E82816B" w14:textId="77777777" w:rsidTr="003A245B">
        <w:trPr>
          <w:cantSplit/>
          <w:trHeight w:val="567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FC57" w14:textId="77777777" w:rsidR="00421AD8" w:rsidRDefault="00421AD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A086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0587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E582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1E705A8C" w14:textId="77777777" w:rsidTr="003A245B">
        <w:trPr>
          <w:cantSplit/>
          <w:trHeight w:val="567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D3DD" w14:textId="77777777" w:rsidR="00421AD8" w:rsidRDefault="00421AD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B801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B55D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70B4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69A2612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70"/>
        </w:trPr>
        <w:tc>
          <w:tcPr>
            <w:tcW w:w="5000" w:type="pct"/>
            <w:gridSpan w:val="21"/>
            <w:tcBorders>
              <w:bottom w:val="single" w:sz="4" w:space="0" w:color="auto"/>
            </w:tcBorders>
          </w:tcPr>
          <w:p w14:paraId="574E6654" w14:textId="77777777" w:rsidR="00421AD8" w:rsidRDefault="00BE7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在校期间奖惩情况：</w:t>
            </w:r>
          </w:p>
          <w:p w14:paraId="75B88A91" w14:textId="77777777" w:rsidR="00421AD8" w:rsidRDefault="00421AD8">
            <w:pPr>
              <w:rPr>
                <w:sz w:val="18"/>
                <w:szCs w:val="21"/>
              </w:rPr>
            </w:pPr>
          </w:p>
          <w:p w14:paraId="43A8C5A7" w14:textId="77777777" w:rsidR="00421AD8" w:rsidRDefault="00421AD8">
            <w:pPr>
              <w:rPr>
                <w:sz w:val="18"/>
                <w:szCs w:val="21"/>
              </w:rPr>
            </w:pPr>
          </w:p>
          <w:p w14:paraId="3CB35D94" w14:textId="77777777" w:rsidR="00421AD8" w:rsidRDefault="00421AD8">
            <w:pPr>
              <w:rPr>
                <w:sz w:val="18"/>
                <w:szCs w:val="21"/>
              </w:rPr>
            </w:pPr>
          </w:p>
          <w:p w14:paraId="4819BC4D" w14:textId="77777777" w:rsidR="00421AD8" w:rsidRDefault="00421AD8">
            <w:pPr>
              <w:rPr>
                <w:sz w:val="18"/>
                <w:szCs w:val="21"/>
              </w:rPr>
            </w:pPr>
          </w:p>
          <w:p w14:paraId="1E599F08" w14:textId="77777777" w:rsidR="00421AD8" w:rsidRDefault="00421AD8">
            <w:pPr>
              <w:rPr>
                <w:sz w:val="18"/>
                <w:szCs w:val="21"/>
              </w:rPr>
            </w:pPr>
          </w:p>
          <w:p w14:paraId="6F36AD33" w14:textId="77777777" w:rsidR="00421AD8" w:rsidRDefault="00421AD8">
            <w:pPr>
              <w:rPr>
                <w:sz w:val="18"/>
                <w:szCs w:val="21"/>
              </w:rPr>
            </w:pPr>
          </w:p>
          <w:p w14:paraId="1F9F7FAE" w14:textId="77777777" w:rsidR="00421AD8" w:rsidRDefault="00421AD8">
            <w:pPr>
              <w:rPr>
                <w:sz w:val="18"/>
                <w:szCs w:val="21"/>
              </w:rPr>
            </w:pPr>
          </w:p>
          <w:p w14:paraId="44F1FD51" w14:textId="77777777" w:rsidR="00421AD8" w:rsidRDefault="00421AD8">
            <w:pPr>
              <w:rPr>
                <w:sz w:val="18"/>
                <w:szCs w:val="21"/>
              </w:rPr>
            </w:pPr>
          </w:p>
          <w:p w14:paraId="128FF4BB" w14:textId="77777777" w:rsidR="00421AD8" w:rsidRDefault="00421AD8">
            <w:pPr>
              <w:rPr>
                <w:sz w:val="18"/>
                <w:szCs w:val="21"/>
              </w:rPr>
            </w:pPr>
          </w:p>
          <w:p w14:paraId="37AC576A" w14:textId="77777777" w:rsidR="00421AD8" w:rsidRDefault="00421AD8">
            <w:pPr>
              <w:rPr>
                <w:sz w:val="18"/>
                <w:szCs w:val="21"/>
              </w:rPr>
            </w:pPr>
          </w:p>
        </w:tc>
      </w:tr>
      <w:tr w:rsidR="00421AD8" w14:paraId="7707B2D6" w14:textId="77777777" w:rsidTr="003A245B">
        <w:trPr>
          <w:cantSplit/>
          <w:trHeight w:val="591"/>
        </w:trPr>
        <w:tc>
          <w:tcPr>
            <w:tcW w:w="9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5211" w14:textId="77777777" w:rsidR="00421AD8" w:rsidRDefault="00BE73B3">
            <w:pPr>
              <w:tabs>
                <w:tab w:val="left" w:pos="7515"/>
              </w:tabs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应学满总学分</w:t>
            </w:r>
            <w:proofErr w:type="gramEnd"/>
          </w:p>
        </w:tc>
        <w:tc>
          <w:tcPr>
            <w:tcW w:w="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066D" w14:textId="77777777" w:rsidR="00421AD8" w:rsidRDefault="00421AD8">
            <w:pPr>
              <w:tabs>
                <w:tab w:val="left" w:pos="7515"/>
              </w:tabs>
              <w:jc w:val="center"/>
              <w:rPr>
                <w:szCs w:val="21"/>
              </w:rPr>
            </w:pPr>
          </w:p>
        </w:tc>
        <w:tc>
          <w:tcPr>
            <w:tcW w:w="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82E7" w14:textId="77777777" w:rsidR="00421AD8" w:rsidRDefault="00BE73B3">
            <w:pPr>
              <w:tabs>
                <w:tab w:val="left" w:pos="751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已学得总学分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A2C6" w14:textId="77777777" w:rsidR="00421AD8" w:rsidRDefault="00421AD8">
            <w:pPr>
              <w:tabs>
                <w:tab w:val="left" w:pos="7515"/>
              </w:tabs>
              <w:rPr>
                <w:szCs w:val="21"/>
              </w:rPr>
            </w:pP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4B03" w14:textId="77777777" w:rsidR="00421AD8" w:rsidRDefault="00BE73B3">
            <w:pPr>
              <w:tabs>
                <w:tab w:val="left" w:pos="751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学位外语成绩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E11" w14:textId="77777777" w:rsidR="00421AD8" w:rsidRDefault="00421AD8">
            <w:pPr>
              <w:tabs>
                <w:tab w:val="left" w:pos="7515"/>
              </w:tabs>
              <w:rPr>
                <w:szCs w:val="21"/>
              </w:rPr>
            </w:pPr>
          </w:p>
        </w:tc>
      </w:tr>
    </w:tbl>
    <w:p w14:paraId="1B23B4E7" w14:textId="77777777" w:rsidR="00421AD8" w:rsidRDefault="00BE73B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在读期间研究成果情况</w:t>
      </w:r>
    </w:p>
    <w:tbl>
      <w:tblPr>
        <w:tblW w:w="546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728"/>
        <w:gridCol w:w="1760"/>
        <w:gridCol w:w="1301"/>
        <w:gridCol w:w="1235"/>
        <w:gridCol w:w="179"/>
        <w:gridCol w:w="663"/>
        <w:gridCol w:w="1061"/>
        <w:gridCol w:w="117"/>
        <w:gridCol w:w="691"/>
        <w:gridCol w:w="332"/>
        <w:gridCol w:w="306"/>
        <w:gridCol w:w="1174"/>
      </w:tblGrid>
      <w:tr w:rsidR="00421AD8" w14:paraId="037922BA" w14:textId="77777777">
        <w:trPr>
          <w:cantSplit/>
          <w:trHeight w:val="45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D35D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81A1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类型</w:t>
            </w:r>
          </w:p>
        </w:tc>
        <w:tc>
          <w:tcPr>
            <w:tcW w:w="2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FE70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文（著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作）名称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FFC1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署名</w:t>
            </w:r>
          </w:p>
          <w:p w14:paraId="3E666CA0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次序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03F9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发表、出版时间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5D19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发表刊物</w:t>
            </w:r>
          </w:p>
          <w:p w14:paraId="22E34274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（或出版社）</w:t>
            </w:r>
          </w:p>
        </w:tc>
      </w:tr>
      <w:tr w:rsidR="00421AD8" w14:paraId="604D76C2" w14:textId="77777777">
        <w:trPr>
          <w:cantSplit/>
          <w:trHeight w:val="567"/>
        </w:trPr>
        <w:tc>
          <w:tcPr>
            <w:tcW w:w="347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35F117" w14:textId="77777777" w:rsidR="00421AD8" w:rsidRDefault="00BE73B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已发表论文或著作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F00D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2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D65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27C8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176B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560F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3E04A056" w14:textId="77777777">
        <w:trPr>
          <w:cantSplit/>
          <w:trHeight w:val="56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1CD51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51EE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2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F19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FF4B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B896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323F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180B0811" w14:textId="77777777">
        <w:trPr>
          <w:cantSplit/>
          <w:trHeight w:val="56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7CA0C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2126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2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9322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6183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901E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AB36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6431D1FC" w14:textId="77777777">
        <w:trPr>
          <w:cantSplit/>
          <w:trHeight w:val="56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138A8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85FC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2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DF41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77C4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41B0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F292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5B5586B9" w14:textId="77777777">
        <w:trPr>
          <w:cantSplit/>
          <w:trHeight w:val="56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18FA1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095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2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3FF4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35BB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25B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121B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75990B3A" w14:textId="77777777">
        <w:trPr>
          <w:cantSplit/>
          <w:trHeight w:val="56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E5D37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0A67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2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0257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CD0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6405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258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34C3F56C" w14:textId="77777777">
        <w:trPr>
          <w:cantSplit/>
          <w:trHeight w:val="56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0B84B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16A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2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A3E1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B671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06BC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3388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066F483D" w14:textId="77777777">
        <w:trPr>
          <w:cantSplit/>
          <w:trHeight w:val="56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B0461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D668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2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D1B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768F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3D2B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5FC7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4D18B522" w14:textId="77777777">
        <w:trPr>
          <w:cantSplit/>
          <w:trHeight w:val="56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2F1D9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F9AF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2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7F1F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AC37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9FCF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9C58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3B51345B" w14:textId="77777777">
        <w:trPr>
          <w:cantSplit/>
          <w:trHeight w:val="56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9B909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6662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2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AED2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7372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CF5A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A1F6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42E1919A" w14:textId="77777777">
        <w:trPr>
          <w:cantSplit/>
          <w:trHeight w:val="567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5266AB" w14:textId="77777777" w:rsidR="00421AD8" w:rsidRDefault="00BE73B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2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7F45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项目名称（编号）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490A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EFB4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验收鉴定时间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BBF5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鉴定单位</w:t>
            </w:r>
          </w:p>
        </w:tc>
      </w:tr>
      <w:tr w:rsidR="00421AD8" w14:paraId="6925E8F2" w14:textId="77777777">
        <w:trPr>
          <w:cantSplit/>
          <w:trHeight w:val="56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B947D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2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6D8F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BAE0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F87E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E0CD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4FD6DED3" w14:textId="77777777">
        <w:trPr>
          <w:cantSplit/>
          <w:trHeight w:val="56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668E6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2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295A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DD1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28E2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5DC3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2451E0FB" w14:textId="77777777">
        <w:trPr>
          <w:cantSplit/>
          <w:trHeight w:val="56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F2E75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2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DDE7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9E85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0AC0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534F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06400B18" w14:textId="77777777">
        <w:trPr>
          <w:cantSplit/>
          <w:trHeight w:val="56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0CA95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2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A853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4BD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1D0F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9D58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0B8EBE8E" w14:textId="77777777">
        <w:trPr>
          <w:cantSplit/>
          <w:trHeight w:val="56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64E31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2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89AA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0CC2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4BB1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7747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5674DC44" w14:textId="77777777">
        <w:trPr>
          <w:cantSplit/>
          <w:trHeight w:val="567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11D8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2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7784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DA19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E14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E333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4ABDAE5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47" w:type="pct"/>
            <w:vMerge w:val="restart"/>
            <w:textDirection w:val="tbRlV"/>
          </w:tcPr>
          <w:p w14:paraId="5C32F425" w14:textId="77777777" w:rsidR="00421AD8" w:rsidRDefault="00BE73B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获得专利情况</w:t>
            </w:r>
          </w:p>
        </w:tc>
        <w:tc>
          <w:tcPr>
            <w:tcW w:w="1213" w:type="pct"/>
            <w:gridSpan w:val="2"/>
            <w:vAlign w:val="center"/>
          </w:tcPr>
          <w:p w14:paraId="29CD084F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专利名称</w:t>
            </w:r>
          </w:p>
        </w:tc>
        <w:tc>
          <w:tcPr>
            <w:tcW w:w="634" w:type="pct"/>
            <w:vAlign w:val="center"/>
          </w:tcPr>
          <w:p w14:paraId="39C48283" w14:textId="77777777" w:rsidR="00421AD8" w:rsidRDefault="00BE73B3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专利发明人</w:t>
            </w:r>
          </w:p>
        </w:tc>
        <w:tc>
          <w:tcPr>
            <w:tcW w:w="602" w:type="pct"/>
            <w:vAlign w:val="center"/>
          </w:tcPr>
          <w:p w14:paraId="42CF9DD4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专利权人</w:t>
            </w:r>
          </w:p>
        </w:tc>
        <w:tc>
          <w:tcPr>
            <w:tcW w:w="927" w:type="pct"/>
            <w:gridSpan w:val="3"/>
            <w:vAlign w:val="center"/>
          </w:tcPr>
          <w:p w14:paraId="31E6975F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专利类别</w:t>
            </w:r>
          </w:p>
        </w:tc>
        <w:tc>
          <w:tcPr>
            <w:tcW w:w="705" w:type="pct"/>
            <w:gridSpan w:val="4"/>
            <w:vAlign w:val="center"/>
          </w:tcPr>
          <w:p w14:paraId="7649EAAE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获专利时间</w:t>
            </w:r>
          </w:p>
        </w:tc>
        <w:tc>
          <w:tcPr>
            <w:tcW w:w="572" w:type="pct"/>
            <w:vAlign w:val="center"/>
          </w:tcPr>
          <w:p w14:paraId="0CBD06E1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是否有效</w:t>
            </w:r>
          </w:p>
        </w:tc>
      </w:tr>
      <w:tr w:rsidR="00421AD8" w14:paraId="2C02AB0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47" w:type="pct"/>
            <w:vMerge/>
          </w:tcPr>
          <w:p w14:paraId="69D6402E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1213" w:type="pct"/>
            <w:gridSpan w:val="2"/>
          </w:tcPr>
          <w:p w14:paraId="5B691939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634" w:type="pct"/>
          </w:tcPr>
          <w:p w14:paraId="69F98ADA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602" w:type="pct"/>
          </w:tcPr>
          <w:p w14:paraId="2550C3A9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927" w:type="pct"/>
            <w:gridSpan w:val="3"/>
          </w:tcPr>
          <w:p w14:paraId="266EE48A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705" w:type="pct"/>
            <w:gridSpan w:val="4"/>
          </w:tcPr>
          <w:p w14:paraId="07425A2D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572" w:type="pct"/>
          </w:tcPr>
          <w:p w14:paraId="178A343C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6DC3F4D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47" w:type="pct"/>
            <w:vMerge/>
          </w:tcPr>
          <w:p w14:paraId="7D670A98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1213" w:type="pct"/>
            <w:gridSpan w:val="2"/>
          </w:tcPr>
          <w:p w14:paraId="750E6320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634" w:type="pct"/>
          </w:tcPr>
          <w:p w14:paraId="43FDB0D8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602" w:type="pct"/>
          </w:tcPr>
          <w:p w14:paraId="76762FCC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927" w:type="pct"/>
            <w:gridSpan w:val="3"/>
          </w:tcPr>
          <w:p w14:paraId="2F14A371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705" w:type="pct"/>
            <w:gridSpan w:val="4"/>
          </w:tcPr>
          <w:p w14:paraId="45CEE31E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572" w:type="pct"/>
          </w:tcPr>
          <w:p w14:paraId="2CEBD12A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19CA28F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47" w:type="pct"/>
            <w:vMerge/>
          </w:tcPr>
          <w:p w14:paraId="11960D32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1213" w:type="pct"/>
            <w:gridSpan w:val="2"/>
          </w:tcPr>
          <w:p w14:paraId="4484E625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634" w:type="pct"/>
          </w:tcPr>
          <w:p w14:paraId="397DEF03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602" w:type="pct"/>
          </w:tcPr>
          <w:p w14:paraId="2F470A33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927" w:type="pct"/>
            <w:gridSpan w:val="3"/>
          </w:tcPr>
          <w:p w14:paraId="535F24A3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705" w:type="pct"/>
            <w:gridSpan w:val="4"/>
          </w:tcPr>
          <w:p w14:paraId="040D6074" w14:textId="77777777" w:rsidR="00421AD8" w:rsidRDefault="00421AD8">
            <w:pPr>
              <w:rPr>
                <w:szCs w:val="21"/>
              </w:rPr>
            </w:pPr>
          </w:p>
        </w:tc>
        <w:tc>
          <w:tcPr>
            <w:tcW w:w="572" w:type="pct"/>
          </w:tcPr>
          <w:p w14:paraId="1039F073" w14:textId="77777777" w:rsidR="00421AD8" w:rsidRDefault="00421AD8">
            <w:pPr>
              <w:rPr>
                <w:szCs w:val="21"/>
              </w:rPr>
            </w:pPr>
          </w:p>
        </w:tc>
      </w:tr>
    </w:tbl>
    <w:p w14:paraId="7B938178" w14:textId="77777777" w:rsidR="00421AD8" w:rsidRDefault="00BE73B3">
      <w:pPr>
        <w:rPr>
          <w:szCs w:val="21"/>
        </w:rPr>
      </w:pPr>
      <w:r>
        <w:rPr>
          <w:rFonts w:hint="eastAsia"/>
          <w:szCs w:val="21"/>
        </w:rPr>
        <w:t>注：“类型”一</w:t>
      </w:r>
      <w:proofErr w:type="gramStart"/>
      <w:r>
        <w:rPr>
          <w:rFonts w:hint="eastAsia"/>
          <w:szCs w:val="21"/>
        </w:rPr>
        <w:t>栏指发表</w:t>
      </w:r>
      <w:proofErr w:type="gramEnd"/>
      <w:r>
        <w:rPr>
          <w:rFonts w:hint="eastAsia"/>
          <w:szCs w:val="21"/>
        </w:rPr>
        <w:t>论文或出版专著、教材、译著等。若在读期间有科研成果者，必须提交成果复印件（学术论文复印期刊封面、目录及文章全文；专著复印封面、版权页及目录；科研项目或专利提供相关证明）。一式一份。</w:t>
      </w:r>
    </w:p>
    <w:p w14:paraId="64DAD9B1" w14:textId="77777777" w:rsidR="00421AD8" w:rsidRDefault="00BE73B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学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位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论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文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情</w:t>
      </w:r>
      <w:r>
        <w:rPr>
          <w:rFonts w:hint="eastAsia"/>
          <w:b/>
          <w:bCs/>
          <w:sz w:val="32"/>
          <w:szCs w:val="32"/>
        </w:rPr>
        <w:t xml:space="preserve"> </w:t>
      </w:r>
      <w:proofErr w:type="gramStart"/>
      <w:r>
        <w:rPr>
          <w:rFonts w:hint="eastAsia"/>
          <w:b/>
          <w:bCs/>
          <w:sz w:val="32"/>
          <w:szCs w:val="32"/>
        </w:rPr>
        <w:t>况</w:t>
      </w:r>
      <w:proofErr w:type="gramEnd"/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893"/>
        <w:gridCol w:w="903"/>
        <w:gridCol w:w="1080"/>
        <w:gridCol w:w="718"/>
        <w:gridCol w:w="1814"/>
        <w:gridCol w:w="2868"/>
      </w:tblGrid>
      <w:tr w:rsidR="00421AD8" w14:paraId="1DD103E9" w14:textId="77777777">
        <w:trPr>
          <w:trHeight w:val="60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5A4E" w14:textId="77777777" w:rsidR="00421AD8" w:rsidRDefault="00BE7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学位论文题目</w:t>
            </w:r>
          </w:p>
        </w:tc>
        <w:tc>
          <w:tcPr>
            <w:tcW w:w="8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379A" w14:textId="77777777" w:rsidR="00421AD8" w:rsidRDefault="00421AD8">
            <w:pPr>
              <w:rPr>
                <w:szCs w:val="21"/>
              </w:rPr>
            </w:pPr>
          </w:p>
        </w:tc>
      </w:tr>
      <w:tr w:rsidR="00421AD8" w14:paraId="0B908698" w14:textId="77777777" w:rsidTr="003A245B">
        <w:trPr>
          <w:trHeight w:val="45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C9F3" w14:textId="77777777" w:rsidR="00421AD8" w:rsidRDefault="00BE7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开题论证日期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53FC" w14:textId="77777777" w:rsidR="00421AD8" w:rsidRDefault="00BE73B3">
            <w:pPr>
              <w:ind w:leftChars="172" w:left="361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A2D2" w14:textId="77777777" w:rsidR="00421AD8" w:rsidRDefault="00BE73B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论文字数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1593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万</w:t>
            </w:r>
          </w:p>
        </w:tc>
      </w:tr>
      <w:tr w:rsidR="00421AD8" w14:paraId="34955F02" w14:textId="77777777">
        <w:trPr>
          <w:trHeight w:val="45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25B3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型</w:t>
            </w:r>
          </w:p>
        </w:tc>
        <w:tc>
          <w:tcPr>
            <w:tcW w:w="7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0B81" w14:textId="77777777" w:rsidR="00421AD8" w:rsidRDefault="00BE73B3">
            <w:pPr>
              <w:rPr>
                <w:szCs w:val="21"/>
              </w:rPr>
            </w:pPr>
            <w:r>
              <w:rPr>
                <w:rFonts w:eastAsia="长城仿宋体" w:hint="eastAsia"/>
                <w:sz w:val="24"/>
              </w:rPr>
              <w:t>□</w:t>
            </w:r>
            <w:r>
              <w:rPr>
                <w:rFonts w:hint="eastAsia"/>
              </w:rPr>
              <w:t>基础研究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长城仿宋体" w:hint="eastAsia"/>
                <w:sz w:val="24"/>
              </w:rPr>
              <w:t>□</w:t>
            </w:r>
            <w:r>
              <w:rPr>
                <w:rFonts w:hint="eastAsia"/>
              </w:rPr>
              <w:t>应用基础</w:t>
            </w:r>
            <w:r>
              <w:rPr>
                <w:rFonts w:hint="eastAsia"/>
              </w:rPr>
              <w:t xml:space="preserve">    </w:t>
            </w:r>
            <w:r>
              <w:rPr>
                <w:rFonts w:eastAsia="长城仿宋体" w:hint="eastAsia"/>
                <w:sz w:val="24"/>
              </w:rPr>
              <w:t>□</w:t>
            </w:r>
            <w:r>
              <w:rPr>
                <w:rFonts w:hint="eastAsia"/>
              </w:rPr>
              <w:t>开发研究</w:t>
            </w:r>
            <w:r>
              <w:rPr>
                <w:rFonts w:hint="eastAsia"/>
              </w:rPr>
              <w:t xml:space="preserve">    </w:t>
            </w:r>
            <w:r>
              <w:rPr>
                <w:rFonts w:eastAsia="长城仿宋体" w:hint="eastAsia"/>
                <w:sz w:val="24"/>
              </w:rPr>
              <w:t>□</w:t>
            </w:r>
            <w:r>
              <w:rPr>
                <w:rFonts w:hint="eastAsia"/>
              </w:rPr>
              <w:t>其它</w:t>
            </w:r>
            <w:r>
              <w:rPr>
                <w:rFonts w:hint="eastAsia"/>
              </w:rPr>
              <w:t xml:space="preserve"> </w:t>
            </w:r>
          </w:p>
        </w:tc>
      </w:tr>
      <w:tr w:rsidR="00421AD8" w14:paraId="6C944F6D" w14:textId="77777777">
        <w:trPr>
          <w:trHeight w:val="420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8F0A" w14:textId="77777777" w:rsidR="00421AD8" w:rsidRDefault="00BE73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论文主题词（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个）</w:t>
            </w:r>
          </w:p>
        </w:tc>
        <w:tc>
          <w:tcPr>
            <w:tcW w:w="7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5F21" w14:textId="6DAD2405" w:rsidR="00421AD8" w:rsidRDefault="00421AD8" w:rsidP="0095743A">
            <w:pPr>
              <w:rPr>
                <w:szCs w:val="21"/>
              </w:rPr>
            </w:pPr>
          </w:p>
        </w:tc>
      </w:tr>
      <w:tr w:rsidR="00421AD8" w14:paraId="7AD84499" w14:textId="77777777">
        <w:trPr>
          <w:trHeight w:val="1103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7EBA8" w14:textId="77777777" w:rsidR="00421AD8" w:rsidRDefault="00BE73B3">
            <w:pPr>
              <w:rPr>
                <w:szCs w:val="21"/>
              </w:rPr>
            </w:pPr>
            <w:r>
              <w:rPr>
                <w:rFonts w:hint="eastAsia"/>
              </w:rPr>
              <w:t>导师意见（含：对</w:t>
            </w:r>
            <w:r>
              <w:rPr>
                <w:rFonts w:hint="eastAsia"/>
                <w:szCs w:val="21"/>
              </w:rPr>
              <w:t>申请人理论水平、研究能力、治学态度、学位</w:t>
            </w:r>
            <w:r>
              <w:rPr>
                <w:rFonts w:hint="eastAsia"/>
              </w:rPr>
              <w:t>论文的</w:t>
            </w:r>
            <w:r>
              <w:rPr>
                <w:rFonts w:hint="eastAsia"/>
                <w:szCs w:val="21"/>
              </w:rPr>
              <w:t>综合评语）</w:t>
            </w:r>
            <w:r>
              <w:rPr>
                <w:rFonts w:hint="eastAsia"/>
              </w:rPr>
              <w:t>：</w:t>
            </w:r>
          </w:p>
        </w:tc>
      </w:tr>
      <w:tr w:rsidR="00421AD8" w14:paraId="54509E79" w14:textId="77777777">
        <w:trPr>
          <w:trHeight w:val="45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A71A" w14:textId="77777777" w:rsidR="00421AD8" w:rsidRDefault="00BE73B3">
            <w:pPr>
              <w:jc w:val="center"/>
            </w:pPr>
            <w:r>
              <w:rPr>
                <w:rFonts w:hint="eastAsia"/>
              </w:rPr>
              <w:t>学位论文是否由本人独立完成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4A9" w14:textId="77777777" w:rsidR="00421AD8" w:rsidRDefault="00421AD8">
            <w:pPr>
              <w:jc w:val="center"/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16AA" w14:textId="77777777" w:rsidR="00421AD8" w:rsidRDefault="00BE73B3">
            <w:pPr>
              <w:jc w:val="center"/>
            </w:pPr>
            <w:r>
              <w:rPr>
                <w:rFonts w:hint="eastAsia"/>
              </w:rPr>
              <w:t>是否同意进行论文答辩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7EB4" w14:textId="77777777" w:rsidR="00421AD8" w:rsidRDefault="00421AD8">
            <w:pPr>
              <w:jc w:val="center"/>
            </w:pPr>
          </w:p>
        </w:tc>
      </w:tr>
      <w:tr w:rsidR="00421AD8" w14:paraId="2B863F6B" w14:textId="77777777">
        <w:trPr>
          <w:trHeight w:val="45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7521" w14:textId="77777777" w:rsidR="00421AD8" w:rsidRDefault="00BE73B3">
            <w:pPr>
              <w:jc w:val="center"/>
            </w:pPr>
            <w:r>
              <w:rPr>
                <w:rFonts w:hint="eastAsia"/>
              </w:rPr>
              <w:t>指导教师签字：</w:t>
            </w: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583BA9D6" w14:textId="77777777" w:rsidR="00421AD8" w:rsidRDefault="00BE73B3">
      <w:pPr>
        <w:pStyle w:val="2"/>
        <w:jc w:val="center"/>
        <w:rPr>
          <w:rFonts w:eastAsia="长城仿宋体"/>
        </w:rPr>
      </w:pPr>
      <w:r>
        <w:rPr>
          <w:rFonts w:eastAsia="长城仿宋体" w:hint="eastAsia"/>
        </w:rPr>
        <w:lastRenderedPageBreak/>
        <w:t>学位论文答辩审核情况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440"/>
        <w:gridCol w:w="1440"/>
        <w:gridCol w:w="900"/>
        <w:gridCol w:w="4320"/>
      </w:tblGrid>
      <w:tr w:rsidR="00421AD8" w14:paraId="6559B1D4" w14:textId="77777777">
        <w:trPr>
          <w:cantSplit/>
          <w:trHeight w:val="570"/>
        </w:trPr>
        <w:tc>
          <w:tcPr>
            <w:tcW w:w="9000" w:type="dxa"/>
            <w:gridSpan w:val="5"/>
            <w:tcBorders>
              <w:left w:val="single" w:sz="4" w:space="0" w:color="auto"/>
            </w:tcBorders>
          </w:tcPr>
          <w:p w14:paraId="03EF58E7" w14:textId="77777777" w:rsidR="00421AD8" w:rsidRDefault="00421AD8">
            <w:pPr>
              <w:pStyle w:val="a0"/>
              <w:ind w:firstLine="0"/>
              <w:rPr>
                <w:rFonts w:ascii="宋体" w:hAnsi="宋体"/>
                <w:b/>
              </w:rPr>
            </w:pPr>
          </w:p>
          <w:p w14:paraId="10324773" w14:textId="77777777" w:rsidR="00421AD8" w:rsidRDefault="00BE73B3">
            <w:pPr>
              <w:pStyle w:val="a0"/>
              <w:ind w:firstLine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一、答辩申请</w:t>
            </w:r>
          </w:p>
          <w:p w14:paraId="73EBBCB9" w14:textId="77777777" w:rsidR="00421AD8" w:rsidRDefault="00BE73B3">
            <w:pPr>
              <w:pStyle w:val="a0"/>
              <w:spacing w:line="360" w:lineRule="auto"/>
              <w:ind w:firstLineChars="200"/>
              <w:rPr>
                <w:rFonts w:eastAsia="长城仿宋体"/>
              </w:rPr>
            </w:pPr>
            <w:r>
              <w:rPr>
                <w:rFonts w:eastAsia="长城仿宋体" w:hint="eastAsia"/>
              </w:rPr>
              <w:t>我已完成本专业研究生培养计划规定的课程学习和教学实践。修满规定学分，考试成绩合格，</w:t>
            </w:r>
          </w:p>
          <w:p w14:paraId="35B3FD05" w14:textId="77777777" w:rsidR="00421AD8" w:rsidRDefault="00BE73B3">
            <w:pPr>
              <w:pStyle w:val="a0"/>
              <w:spacing w:line="360" w:lineRule="auto"/>
              <w:ind w:firstLine="0"/>
              <w:rPr>
                <w:rFonts w:eastAsia="长城仿宋体"/>
              </w:rPr>
            </w:pPr>
            <w:r>
              <w:rPr>
                <w:rFonts w:eastAsia="长城仿宋体" w:hint="eastAsia"/>
              </w:rPr>
              <w:t>已完成学位论文。现提出学位论文答辩申请，请准予进行学位论文答辩。</w:t>
            </w:r>
          </w:p>
          <w:p w14:paraId="54FE6D60" w14:textId="77777777" w:rsidR="00421AD8" w:rsidRDefault="00BE73B3">
            <w:pPr>
              <w:pStyle w:val="a0"/>
              <w:spacing w:line="360" w:lineRule="auto"/>
              <w:ind w:right="420" w:firstLine="0"/>
              <w:jc w:val="center"/>
              <w:rPr>
                <w:rFonts w:eastAsia="长城仿宋体"/>
              </w:rPr>
            </w:pPr>
            <w:r>
              <w:rPr>
                <w:rFonts w:eastAsia="长城仿宋体" w:hint="eastAsia"/>
              </w:rPr>
              <w:t xml:space="preserve">                                                        </w:t>
            </w:r>
            <w:r>
              <w:rPr>
                <w:rFonts w:eastAsia="长城仿宋体" w:hint="eastAsia"/>
              </w:rPr>
              <w:t>申请人：</w:t>
            </w:r>
          </w:p>
          <w:p w14:paraId="3FB6DD6F" w14:textId="6F255931" w:rsidR="00421AD8" w:rsidRDefault="00BE73B3">
            <w:pPr>
              <w:pStyle w:val="a0"/>
              <w:spacing w:line="360" w:lineRule="auto"/>
              <w:ind w:right="420" w:firstLine="0"/>
              <w:jc w:val="center"/>
              <w:rPr>
                <w:rFonts w:eastAsia="长城仿宋体"/>
              </w:rPr>
            </w:pPr>
            <w:r>
              <w:rPr>
                <w:rFonts w:eastAsia="长城仿宋体" w:hint="eastAsia"/>
              </w:rPr>
              <w:t xml:space="preserve">                                               </w:t>
            </w:r>
            <w:r w:rsidR="003A245B">
              <w:rPr>
                <w:rFonts w:eastAsia="长城仿宋体"/>
              </w:rPr>
              <w:t xml:space="preserve"> </w:t>
            </w:r>
            <w:r>
              <w:rPr>
                <w:rFonts w:eastAsia="长城仿宋体" w:hint="eastAsia"/>
              </w:rPr>
              <w:t xml:space="preserve">  </w:t>
            </w:r>
            <w:r>
              <w:rPr>
                <w:rFonts w:eastAsia="长城仿宋体" w:hint="eastAsia"/>
              </w:rPr>
              <w:t>日</w:t>
            </w:r>
            <w:r>
              <w:rPr>
                <w:rFonts w:eastAsia="长城仿宋体" w:hint="eastAsia"/>
              </w:rPr>
              <w:t xml:space="preserve">  </w:t>
            </w:r>
            <w:r>
              <w:rPr>
                <w:rFonts w:eastAsia="长城仿宋体" w:hint="eastAsia"/>
              </w:rPr>
              <w:t>期：</w:t>
            </w:r>
            <w:r>
              <w:rPr>
                <w:rFonts w:eastAsia="长城仿宋体" w:hint="eastAsia"/>
              </w:rPr>
              <w:t xml:space="preserve">      </w:t>
            </w:r>
            <w:r>
              <w:rPr>
                <w:rFonts w:eastAsia="长城仿宋体" w:hint="eastAsia"/>
              </w:rPr>
              <w:t>年</w:t>
            </w:r>
            <w:r>
              <w:rPr>
                <w:rFonts w:eastAsia="长城仿宋体" w:hint="eastAsia"/>
              </w:rPr>
              <w:t xml:space="preserve">     </w:t>
            </w:r>
            <w:r>
              <w:rPr>
                <w:rFonts w:eastAsia="长城仿宋体" w:hint="eastAsia"/>
              </w:rPr>
              <w:t>月</w:t>
            </w:r>
            <w:r>
              <w:rPr>
                <w:rFonts w:eastAsia="长城仿宋体" w:hint="eastAsia"/>
              </w:rPr>
              <w:t xml:space="preserve"> </w:t>
            </w:r>
            <w:r w:rsidR="003A245B">
              <w:rPr>
                <w:rFonts w:eastAsia="长城仿宋体"/>
              </w:rPr>
              <w:t xml:space="preserve"> </w:t>
            </w:r>
            <w:r>
              <w:rPr>
                <w:rFonts w:eastAsia="长城仿宋体" w:hint="eastAsia"/>
              </w:rPr>
              <w:t xml:space="preserve">  </w:t>
            </w:r>
            <w:r>
              <w:rPr>
                <w:rFonts w:eastAsia="长城仿宋体" w:hint="eastAsia"/>
              </w:rPr>
              <w:t>日</w:t>
            </w:r>
          </w:p>
        </w:tc>
      </w:tr>
      <w:tr w:rsidR="00421AD8" w14:paraId="53C4A6C4" w14:textId="77777777">
        <w:trPr>
          <w:cantSplit/>
          <w:trHeight w:val="488"/>
        </w:trPr>
        <w:tc>
          <w:tcPr>
            <w:tcW w:w="23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D080F4C" w14:textId="77777777" w:rsidR="00421AD8" w:rsidRDefault="00BE73B3">
            <w:pPr>
              <w:widowControl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黑体" w:eastAsia="黑体" w:hint="eastAsia"/>
                <w:b/>
                <w:szCs w:val="20"/>
              </w:rPr>
              <w:t>二、论文评阅人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93FA50E" w14:textId="77777777" w:rsidR="00421AD8" w:rsidRDefault="00BE73B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Cs w:val="20"/>
              </w:rPr>
              <w:t>姓名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19AC111C" w14:textId="77777777" w:rsidR="00421AD8" w:rsidRDefault="00BE73B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Cs w:val="20"/>
              </w:rPr>
              <w:t>职称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79191EEF" w14:textId="77777777" w:rsidR="00421AD8" w:rsidRDefault="00BE73B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Cs w:val="20"/>
              </w:rPr>
              <w:t>工作单位</w:t>
            </w:r>
          </w:p>
        </w:tc>
      </w:tr>
      <w:tr w:rsidR="00421AD8" w14:paraId="3D378287" w14:textId="77777777">
        <w:trPr>
          <w:cantSplit/>
          <w:trHeight w:val="462"/>
        </w:trPr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14:paraId="3A3E956E" w14:textId="77777777" w:rsidR="00421AD8" w:rsidRDefault="00421AD8">
            <w:pPr>
              <w:widowControl/>
              <w:jc w:val="left"/>
              <w:rPr>
                <w:rFonts w:ascii="黑体" w:eastAsia="黑体"/>
                <w:b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DF769D7" w14:textId="77777777" w:rsidR="00421AD8" w:rsidRDefault="00421AD8">
            <w:pPr>
              <w:jc w:val="left"/>
              <w:rPr>
                <w:rFonts w:eastAsia="长城仿宋体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7A41E84" w14:textId="77777777" w:rsidR="00421AD8" w:rsidRDefault="00421AD8">
            <w:pPr>
              <w:jc w:val="left"/>
              <w:rPr>
                <w:rFonts w:eastAsia="长城仿宋体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1E339DC0" w14:textId="77777777" w:rsidR="00421AD8" w:rsidRDefault="00421AD8">
            <w:pPr>
              <w:jc w:val="left"/>
              <w:rPr>
                <w:rFonts w:eastAsia="长城仿宋体"/>
                <w:szCs w:val="20"/>
              </w:rPr>
            </w:pPr>
          </w:p>
        </w:tc>
      </w:tr>
      <w:tr w:rsidR="00421AD8" w14:paraId="2C672854" w14:textId="77777777">
        <w:trPr>
          <w:cantSplit/>
          <w:trHeight w:val="462"/>
        </w:trPr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14:paraId="15973C3A" w14:textId="77777777" w:rsidR="00421AD8" w:rsidRDefault="00421AD8">
            <w:pPr>
              <w:widowControl/>
              <w:jc w:val="left"/>
              <w:rPr>
                <w:rFonts w:ascii="黑体" w:eastAsia="黑体"/>
                <w:b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5EE45F9" w14:textId="77777777" w:rsidR="00421AD8" w:rsidRDefault="00421AD8">
            <w:pPr>
              <w:jc w:val="left"/>
              <w:rPr>
                <w:rFonts w:eastAsia="长城仿宋体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0FF578C" w14:textId="77777777" w:rsidR="00421AD8" w:rsidRDefault="00421AD8">
            <w:pPr>
              <w:jc w:val="left"/>
              <w:rPr>
                <w:rFonts w:eastAsia="长城仿宋体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5ECE5386" w14:textId="77777777" w:rsidR="00421AD8" w:rsidRDefault="00421AD8">
            <w:pPr>
              <w:jc w:val="left"/>
              <w:rPr>
                <w:rFonts w:eastAsia="长城仿宋体"/>
                <w:szCs w:val="20"/>
              </w:rPr>
            </w:pPr>
          </w:p>
        </w:tc>
      </w:tr>
      <w:tr w:rsidR="00421AD8" w14:paraId="0462DE1C" w14:textId="77777777">
        <w:trPr>
          <w:cantSplit/>
          <w:trHeight w:val="441"/>
        </w:trPr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14:paraId="0C82EBFF" w14:textId="77777777" w:rsidR="00421AD8" w:rsidRDefault="00421AD8">
            <w:pPr>
              <w:pStyle w:val="a0"/>
              <w:ind w:firstLine="0"/>
              <w:rPr>
                <w:rFonts w:ascii="黑体" w:eastAsia="黑体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5A44212" w14:textId="77777777" w:rsidR="00421AD8" w:rsidRDefault="00421AD8">
            <w:pPr>
              <w:pStyle w:val="a0"/>
              <w:ind w:firstLine="0"/>
              <w:rPr>
                <w:rFonts w:ascii="黑体" w:eastAsia="黑体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9877B5D" w14:textId="77777777" w:rsidR="00421AD8" w:rsidRDefault="00421AD8">
            <w:pPr>
              <w:pStyle w:val="a0"/>
              <w:ind w:firstLine="0"/>
              <w:rPr>
                <w:rFonts w:ascii="黑体" w:eastAsia="黑体"/>
                <w:b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3D947BEC" w14:textId="77777777" w:rsidR="00421AD8" w:rsidRDefault="00421AD8">
            <w:pPr>
              <w:pStyle w:val="a0"/>
              <w:ind w:firstLine="0"/>
              <w:rPr>
                <w:rFonts w:ascii="黑体" w:eastAsia="黑体"/>
                <w:b/>
              </w:rPr>
            </w:pPr>
          </w:p>
        </w:tc>
      </w:tr>
      <w:tr w:rsidR="00421AD8" w14:paraId="0F092B3A" w14:textId="77777777">
        <w:trPr>
          <w:cantSplit/>
          <w:trHeight w:val="467"/>
        </w:trPr>
        <w:tc>
          <w:tcPr>
            <w:tcW w:w="90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FEF95B0" w14:textId="77777777" w:rsidR="00421AD8" w:rsidRDefault="00BE73B3">
            <w:pPr>
              <w:pStyle w:val="a0"/>
              <w:ind w:right="113"/>
              <w:jc w:val="center"/>
              <w:rPr>
                <w:rFonts w:eastAsia="长城仿宋体"/>
                <w:b/>
              </w:rPr>
            </w:pPr>
            <w:r>
              <w:rPr>
                <w:rFonts w:ascii="黑体" w:eastAsia="黑体" w:hint="eastAsia"/>
                <w:b/>
              </w:rPr>
              <w:t>三、答辩委员会成员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054E5FA7" w14:textId="77777777" w:rsidR="00421AD8" w:rsidRDefault="00BE73B3">
            <w:pPr>
              <w:pStyle w:val="a0"/>
              <w:ind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组 成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AB82D8F" w14:textId="77777777" w:rsidR="00421AD8" w:rsidRDefault="00BE73B3">
            <w:pPr>
              <w:pStyle w:val="a0"/>
              <w:ind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  名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76B8A103" w14:textId="77777777" w:rsidR="00421AD8" w:rsidRDefault="00BE73B3">
            <w:pPr>
              <w:pStyle w:val="a0"/>
              <w:ind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 称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2405D6AB" w14:textId="77777777" w:rsidR="00421AD8" w:rsidRDefault="00BE73B3">
            <w:pPr>
              <w:pStyle w:val="a0"/>
              <w:ind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工作单位</w:t>
            </w:r>
          </w:p>
        </w:tc>
      </w:tr>
      <w:tr w:rsidR="00421AD8" w14:paraId="03841538" w14:textId="77777777">
        <w:trPr>
          <w:cantSplit/>
          <w:trHeight w:val="450"/>
        </w:trPr>
        <w:tc>
          <w:tcPr>
            <w:tcW w:w="900" w:type="dxa"/>
            <w:vMerge/>
            <w:tcBorders>
              <w:left w:val="single" w:sz="4" w:space="0" w:color="auto"/>
            </w:tcBorders>
          </w:tcPr>
          <w:p w14:paraId="6DCC0006" w14:textId="77777777" w:rsidR="00421AD8" w:rsidRDefault="00421AD8">
            <w:pPr>
              <w:pStyle w:val="a0"/>
              <w:rPr>
                <w:rFonts w:ascii="黑体" w:eastAsia="黑体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629C99C" w14:textId="77777777" w:rsidR="00421AD8" w:rsidRDefault="00BE73B3">
            <w:pPr>
              <w:pStyle w:val="a0"/>
              <w:ind w:firstLine="0"/>
              <w:jc w:val="center"/>
              <w:rPr>
                <w:rFonts w:eastAsia="长城仿宋体"/>
              </w:rPr>
            </w:pPr>
            <w:r>
              <w:rPr>
                <w:rFonts w:eastAsia="长城仿宋体" w:hint="eastAsia"/>
              </w:rPr>
              <w:t>主席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C284102" w14:textId="77777777" w:rsidR="00421AD8" w:rsidRDefault="00421AD8">
            <w:pPr>
              <w:pStyle w:val="a0"/>
              <w:rPr>
                <w:rFonts w:ascii="黑体" w:eastAsia="黑体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F52D3AD" w14:textId="77777777" w:rsidR="00421AD8" w:rsidRDefault="00421AD8">
            <w:pPr>
              <w:pStyle w:val="a0"/>
              <w:rPr>
                <w:rFonts w:ascii="黑体" w:eastAsia="黑体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678F678A" w14:textId="77777777" w:rsidR="00421AD8" w:rsidRDefault="00421AD8">
            <w:pPr>
              <w:pStyle w:val="a0"/>
              <w:rPr>
                <w:rFonts w:ascii="黑体" w:eastAsia="黑体"/>
              </w:rPr>
            </w:pPr>
          </w:p>
        </w:tc>
      </w:tr>
      <w:tr w:rsidR="00421AD8" w14:paraId="03EC4FF1" w14:textId="77777777">
        <w:trPr>
          <w:cantSplit/>
          <w:trHeight w:val="447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14:paraId="7D2EB106" w14:textId="77777777" w:rsidR="00421AD8" w:rsidRDefault="00421AD8">
            <w:pPr>
              <w:pStyle w:val="a0"/>
              <w:ind w:firstLine="0"/>
              <w:rPr>
                <w:rFonts w:ascii="黑体" w:eastAsia="黑体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14:paraId="034A2F6A" w14:textId="77777777" w:rsidR="00421AD8" w:rsidRDefault="00BE73B3">
            <w:pPr>
              <w:pStyle w:val="a0"/>
              <w:ind w:firstLine="0"/>
              <w:jc w:val="center"/>
              <w:rPr>
                <w:rFonts w:eastAsia="长城仿宋体"/>
              </w:rPr>
            </w:pPr>
            <w:r>
              <w:rPr>
                <w:rFonts w:eastAsia="长城仿宋体" w:hint="eastAsia"/>
              </w:rPr>
              <w:t>委员</w:t>
            </w:r>
          </w:p>
          <w:p w14:paraId="5009AF47" w14:textId="77777777" w:rsidR="00421AD8" w:rsidRDefault="00421AD8">
            <w:pPr>
              <w:pStyle w:val="a0"/>
              <w:jc w:val="center"/>
              <w:rPr>
                <w:rFonts w:ascii="黑体" w:eastAsia="黑体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E96125C" w14:textId="77777777" w:rsidR="00421AD8" w:rsidRDefault="00421AD8">
            <w:pPr>
              <w:pStyle w:val="a0"/>
              <w:ind w:firstLine="0"/>
              <w:rPr>
                <w:rFonts w:ascii="黑体" w:eastAsia="黑体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E4B1C8C" w14:textId="77777777" w:rsidR="00421AD8" w:rsidRDefault="00421AD8">
            <w:pPr>
              <w:pStyle w:val="a0"/>
              <w:ind w:firstLine="0"/>
              <w:rPr>
                <w:rFonts w:ascii="黑体" w:eastAsia="黑体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229331DA" w14:textId="77777777" w:rsidR="00421AD8" w:rsidRDefault="00421AD8">
            <w:pPr>
              <w:pStyle w:val="a0"/>
              <w:ind w:firstLine="0"/>
              <w:rPr>
                <w:rFonts w:ascii="黑体" w:eastAsia="黑体"/>
              </w:rPr>
            </w:pPr>
          </w:p>
        </w:tc>
      </w:tr>
      <w:tr w:rsidR="00421AD8" w14:paraId="64F656CC" w14:textId="77777777">
        <w:trPr>
          <w:cantSplit/>
          <w:trHeight w:val="453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14:paraId="1BC37891" w14:textId="77777777" w:rsidR="00421AD8" w:rsidRDefault="00421AD8">
            <w:pPr>
              <w:pStyle w:val="a0"/>
              <w:ind w:firstLine="0"/>
              <w:rPr>
                <w:rFonts w:ascii="黑体" w:eastAsia="黑体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14:paraId="34F50601" w14:textId="77777777" w:rsidR="00421AD8" w:rsidRDefault="00421AD8">
            <w:pPr>
              <w:pStyle w:val="a0"/>
              <w:ind w:firstLine="0"/>
              <w:jc w:val="center"/>
              <w:rPr>
                <w:rFonts w:eastAsia="长城仿宋体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6F41819" w14:textId="77777777" w:rsidR="00421AD8" w:rsidRDefault="00421AD8">
            <w:pPr>
              <w:pStyle w:val="a0"/>
              <w:ind w:firstLine="0"/>
              <w:rPr>
                <w:rFonts w:ascii="黑体" w:eastAsia="黑体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D4D58B7" w14:textId="77777777" w:rsidR="00421AD8" w:rsidRDefault="00421AD8">
            <w:pPr>
              <w:pStyle w:val="a0"/>
              <w:rPr>
                <w:rFonts w:ascii="黑体" w:eastAsia="黑体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2B5131F5" w14:textId="77777777" w:rsidR="00421AD8" w:rsidRDefault="00421AD8">
            <w:pPr>
              <w:pStyle w:val="a0"/>
              <w:rPr>
                <w:rFonts w:ascii="黑体" w:eastAsia="黑体"/>
              </w:rPr>
            </w:pPr>
          </w:p>
        </w:tc>
      </w:tr>
      <w:tr w:rsidR="00421AD8" w14:paraId="63BB23D2" w14:textId="77777777">
        <w:trPr>
          <w:cantSplit/>
          <w:trHeight w:val="444"/>
        </w:trPr>
        <w:tc>
          <w:tcPr>
            <w:tcW w:w="900" w:type="dxa"/>
            <w:vMerge/>
            <w:tcBorders>
              <w:left w:val="single" w:sz="4" w:space="0" w:color="auto"/>
            </w:tcBorders>
          </w:tcPr>
          <w:p w14:paraId="596CC54C" w14:textId="77777777" w:rsidR="00421AD8" w:rsidRDefault="00421AD8">
            <w:pPr>
              <w:pStyle w:val="a0"/>
              <w:rPr>
                <w:rFonts w:eastAsia="长城仿宋体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3CD9D1BF" w14:textId="77777777" w:rsidR="00421AD8" w:rsidRDefault="00421AD8">
            <w:pPr>
              <w:pStyle w:val="a0"/>
              <w:rPr>
                <w:rFonts w:eastAsia="长城仿宋体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B505DC3" w14:textId="77777777" w:rsidR="00421AD8" w:rsidRDefault="00421AD8">
            <w:pPr>
              <w:pStyle w:val="a0"/>
              <w:ind w:firstLine="0"/>
              <w:rPr>
                <w:rFonts w:eastAsia="长城仿宋体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529BF5C" w14:textId="77777777" w:rsidR="00421AD8" w:rsidRDefault="00421AD8">
            <w:pPr>
              <w:pStyle w:val="a0"/>
              <w:ind w:firstLine="0"/>
              <w:rPr>
                <w:rFonts w:eastAsia="长城仿宋体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4D9EE4C4" w14:textId="77777777" w:rsidR="00421AD8" w:rsidRDefault="00421AD8">
            <w:pPr>
              <w:pStyle w:val="a0"/>
              <w:ind w:firstLine="0"/>
              <w:rPr>
                <w:rFonts w:eastAsia="长城仿宋体"/>
              </w:rPr>
            </w:pPr>
          </w:p>
        </w:tc>
      </w:tr>
      <w:tr w:rsidR="00421AD8" w14:paraId="170B6D47" w14:textId="77777777">
        <w:trPr>
          <w:cantSplit/>
          <w:trHeight w:val="464"/>
        </w:trPr>
        <w:tc>
          <w:tcPr>
            <w:tcW w:w="900" w:type="dxa"/>
            <w:vMerge/>
            <w:tcBorders>
              <w:left w:val="single" w:sz="4" w:space="0" w:color="auto"/>
            </w:tcBorders>
          </w:tcPr>
          <w:p w14:paraId="1D5A095B" w14:textId="77777777" w:rsidR="00421AD8" w:rsidRDefault="00421AD8">
            <w:pPr>
              <w:pStyle w:val="a0"/>
              <w:rPr>
                <w:rFonts w:eastAsia="长城仿宋体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2225A846" w14:textId="77777777" w:rsidR="00421AD8" w:rsidRDefault="00421AD8">
            <w:pPr>
              <w:pStyle w:val="a0"/>
              <w:rPr>
                <w:rFonts w:eastAsia="长城仿宋体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9B55275" w14:textId="77777777" w:rsidR="00421AD8" w:rsidRDefault="00421AD8">
            <w:pPr>
              <w:pStyle w:val="a0"/>
              <w:ind w:firstLine="0"/>
              <w:rPr>
                <w:rFonts w:eastAsia="长城仿宋体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C2921DA" w14:textId="77777777" w:rsidR="00421AD8" w:rsidRDefault="00421AD8">
            <w:pPr>
              <w:pStyle w:val="a0"/>
              <w:rPr>
                <w:rFonts w:eastAsia="长城仿宋体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31048FBF" w14:textId="77777777" w:rsidR="00421AD8" w:rsidRDefault="00421AD8">
            <w:pPr>
              <w:pStyle w:val="a0"/>
              <w:rPr>
                <w:rFonts w:eastAsia="长城仿宋体"/>
              </w:rPr>
            </w:pPr>
          </w:p>
        </w:tc>
      </w:tr>
      <w:tr w:rsidR="00421AD8" w14:paraId="61243C12" w14:textId="77777777">
        <w:trPr>
          <w:cantSplit/>
          <w:trHeight w:val="471"/>
        </w:trPr>
        <w:tc>
          <w:tcPr>
            <w:tcW w:w="900" w:type="dxa"/>
            <w:vMerge/>
            <w:tcBorders>
              <w:left w:val="single" w:sz="4" w:space="0" w:color="auto"/>
            </w:tcBorders>
          </w:tcPr>
          <w:p w14:paraId="2C6BFCEF" w14:textId="77777777" w:rsidR="00421AD8" w:rsidRDefault="00421AD8">
            <w:pPr>
              <w:pStyle w:val="a0"/>
              <w:rPr>
                <w:rFonts w:eastAsia="长城仿宋体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45D322E2" w14:textId="77777777" w:rsidR="00421AD8" w:rsidRDefault="00421AD8">
            <w:pPr>
              <w:pStyle w:val="a0"/>
              <w:rPr>
                <w:rFonts w:eastAsia="长城仿宋体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FEE0B92" w14:textId="77777777" w:rsidR="00421AD8" w:rsidRDefault="00421AD8">
            <w:pPr>
              <w:pStyle w:val="a0"/>
              <w:ind w:firstLine="0"/>
              <w:rPr>
                <w:rFonts w:eastAsia="长城仿宋体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A3EC736" w14:textId="77777777" w:rsidR="00421AD8" w:rsidRDefault="00421AD8">
            <w:pPr>
              <w:pStyle w:val="a0"/>
              <w:ind w:firstLine="0"/>
              <w:rPr>
                <w:rFonts w:eastAsia="长城仿宋体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556D6764" w14:textId="77777777" w:rsidR="00421AD8" w:rsidRDefault="00421AD8">
            <w:pPr>
              <w:pStyle w:val="a0"/>
              <w:ind w:firstLine="0"/>
              <w:rPr>
                <w:rFonts w:eastAsia="长城仿宋体"/>
              </w:rPr>
            </w:pPr>
          </w:p>
        </w:tc>
      </w:tr>
      <w:tr w:rsidR="00421AD8" w14:paraId="0B244AF2" w14:textId="77777777">
        <w:trPr>
          <w:cantSplit/>
          <w:trHeight w:val="462"/>
        </w:trPr>
        <w:tc>
          <w:tcPr>
            <w:tcW w:w="900" w:type="dxa"/>
            <w:vMerge/>
            <w:tcBorders>
              <w:left w:val="single" w:sz="4" w:space="0" w:color="auto"/>
            </w:tcBorders>
          </w:tcPr>
          <w:p w14:paraId="46216916" w14:textId="77777777" w:rsidR="00421AD8" w:rsidRDefault="00421AD8">
            <w:pPr>
              <w:pStyle w:val="a0"/>
              <w:rPr>
                <w:rFonts w:eastAsia="长城仿宋体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AC95613" w14:textId="77777777" w:rsidR="00421AD8" w:rsidRDefault="00BE73B3">
            <w:pPr>
              <w:pStyle w:val="a0"/>
              <w:ind w:firstLineChars="100" w:firstLine="210"/>
              <w:rPr>
                <w:rFonts w:eastAsia="长城仿宋体"/>
              </w:rPr>
            </w:pPr>
            <w:r>
              <w:rPr>
                <w:rFonts w:eastAsia="长城仿宋体" w:hint="eastAsia"/>
              </w:rPr>
              <w:t>答辩秘书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8F7CBA6" w14:textId="77777777" w:rsidR="00421AD8" w:rsidRDefault="00421AD8">
            <w:pPr>
              <w:pStyle w:val="a0"/>
              <w:rPr>
                <w:rFonts w:eastAsia="长城仿宋体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54C9AB7" w14:textId="77777777" w:rsidR="00421AD8" w:rsidRDefault="00421AD8">
            <w:pPr>
              <w:pStyle w:val="a0"/>
              <w:rPr>
                <w:rFonts w:eastAsia="长城仿宋体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66D8182C" w14:textId="77777777" w:rsidR="00421AD8" w:rsidRDefault="00421AD8">
            <w:pPr>
              <w:widowControl/>
              <w:jc w:val="left"/>
              <w:rPr>
                <w:rFonts w:eastAsia="长城仿宋体"/>
                <w:szCs w:val="20"/>
              </w:rPr>
            </w:pPr>
          </w:p>
        </w:tc>
      </w:tr>
      <w:tr w:rsidR="00421AD8" w14:paraId="06811E57" w14:textId="77777777">
        <w:trPr>
          <w:cantSplit/>
          <w:trHeight w:val="1050"/>
        </w:trPr>
        <w:tc>
          <w:tcPr>
            <w:tcW w:w="9000" w:type="dxa"/>
            <w:gridSpan w:val="5"/>
            <w:tcBorders>
              <w:left w:val="single" w:sz="4" w:space="0" w:color="auto"/>
            </w:tcBorders>
          </w:tcPr>
          <w:p w14:paraId="0A5BDC2A" w14:textId="77777777" w:rsidR="00421AD8" w:rsidRDefault="00BE73B3">
            <w:pPr>
              <w:pStyle w:val="a0"/>
              <w:ind w:firstLine="0"/>
              <w:rPr>
                <w:rFonts w:eastAsia="长城仿宋体"/>
              </w:rPr>
            </w:pPr>
            <w:r>
              <w:rPr>
                <w:rFonts w:eastAsia="长城仿宋体" w:hint="eastAsia"/>
              </w:rPr>
              <w:t>培养单位研究生秘书审核意见：</w:t>
            </w:r>
          </w:p>
          <w:p w14:paraId="0119FE38" w14:textId="77777777" w:rsidR="00421AD8" w:rsidRDefault="00421AD8">
            <w:pPr>
              <w:pStyle w:val="a0"/>
              <w:ind w:firstLine="0"/>
              <w:rPr>
                <w:rFonts w:eastAsia="长城仿宋体"/>
              </w:rPr>
            </w:pPr>
          </w:p>
          <w:p w14:paraId="5D3A5E58" w14:textId="77777777" w:rsidR="00421AD8" w:rsidRDefault="00421AD8">
            <w:pPr>
              <w:pStyle w:val="a0"/>
              <w:ind w:firstLineChars="2600" w:firstLine="5460"/>
              <w:rPr>
                <w:rFonts w:eastAsia="长城仿宋体"/>
              </w:rPr>
            </w:pPr>
          </w:p>
          <w:p w14:paraId="2342320F" w14:textId="77777777" w:rsidR="00421AD8" w:rsidRDefault="00BE73B3">
            <w:pPr>
              <w:pStyle w:val="a0"/>
              <w:ind w:firstLineChars="3200" w:firstLine="6720"/>
              <w:rPr>
                <w:rFonts w:eastAsia="长城仿宋体"/>
              </w:rPr>
            </w:pPr>
            <w:r>
              <w:rPr>
                <w:rFonts w:eastAsia="长城仿宋体" w:hint="eastAsia"/>
              </w:rPr>
              <w:t>签章：</w:t>
            </w:r>
          </w:p>
          <w:p w14:paraId="3D873175" w14:textId="77777777" w:rsidR="00421AD8" w:rsidRDefault="00BE73B3">
            <w:pPr>
              <w:pStyle w:val="a0"/>
              <w:ind w:leftChars="1463" w:left="3072" w:firstLineChars="2100" w:firstLine="4410"/>
              <w:rPr>
                <w:rFonts w:eastAsia="长城仿宋体"/>
              </w:rPr>
            </w:pPr>
            <w:r>
              <w:rPr>
                <w:rFonts w:eastAsia="长城仿宋体" w:hint="eastAsia"/>
              </w:rPr>
              <w:t>年</w:t>
            </w:r>
            <w:r>
              <w:rPr>
                <w:rFonts w:eastAsia="长城仿宋体" w:hint="eastAsia"/>
              </w:rPr>
              <w:t xml:space="preserve">  </w:t>
            </w:r>
            <w:r>
              <w:rPr>
                <w:rFonts w:eastAsia="长城仿宋体" w:hint="eastAsia"/>
              </w:rPr>
              <w:t>月</w:t>
            </w:r>
            <w:r>
              <w:rPr>
                <w:rFonts w:eastAsia="长城仿宋体" w:hint="eastAsia"/>
              </w:rPr>
              <w:t xml:space="preserve">  </w:t>
            </w:r>
            <w:r>
              <w:rPr>
                <w:rFonts w:eastAsia="长城仿宋体" w:hint="eastAsia"/>
              </w:rPr>
              <w:t>日</w:t>
            </w:r>
          </w:p>
        </w:tc>
      </w:tr>
      <w:tr w:rsidR="00421AD8" w14:paraId="5A39C4C7" w14:textId="77777777">
        <w:trPr>
          <w:cantSplit/>
          <w:trHeight w:val="1269"/>
        </w:trPr>
        <w:tc>
          <w:tcPr>
            <w:tcW w:w="900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2759200" w14:textId="77777777" w:rsidR="00421AD8" w:rsidRDefault="00BE73B3">
            <w:pPr>
              <w:jc w:val="left"/>
              <w:rPr>
                <w:rFonts w:eastAsia="长城仿宋体"/>
              </w:rPr>
            </w:pPr>
            <w:r>
              <w:rPr>
                <w:rFonts w:eastAsia="长城仿宋体" w:hint="eastAsia"/>
              </w:rPr>
              <w:t>培养单位分管领导审核</w:t>
            </w:r>
            <w:r>
              <w:rPr>
                <w:rFonts w:hint="eastAsia"/>
              </w:rPr>
              <w:t>意见：</w:t>
            </w:r>
          </w:p>
          <w:p w14:paraId="136ECBCA" w14:textId="77777777" w:rsidR="00421AD8" w:rsidRDefault="00421AD8">
            <w:pPr>
              <w:jc w:val="left"/>
              <w:rPr>
                <w:rFonts w:eastAsia="长城仿宋体"/>
              </w:rPr>
            </w:pPr>
          </w:p>
          <w:p w14:paraId="1C8CCA4B" w14:textId="77777777" w:rsidR="00421AD8" w:rsidRDefault="00BE73B3">
            <w:pPr>
              <w:jc w:val="left"/>
              <w:rPr>
                <w:rFonts w:eastAsia="长城仿宋体"/>
              </w:rPr>
            </w:pPr>
            <w:r>
              <w:rPr>
                <w:rFonts w:eastAsia="长城仿宋体"/>
              </w:rPr>
              <w:t xml:space="preserve">                  </w:t>
            </w:r>
            <w:r>
              <w:rPr>
                <w:rFonts w:eastAsia="长城仿宋体" w:hint="eastAsia"/>
              </w:rPr>
              <w:t xml:space="preserve">                                              </w:t>
            </w:r>
          </w:p>
          <w:p w14:paraId="603964C7" w14:textId="77777777" w:rsidR="00421AD8" w:rsidRDefault="00BE73B3">
            <w:pPr>
              <w:ind w:firstLineChars="3200" w:firstLine="6720"/>
              <w:jc w:val="left"/>
              <w:rPr>
                <w:rFonts w:eastAsia="长城仿宋体"/>
              </w:rPr>
            </w:pPr>
            <w:r>
              <w:rPr>
                <w:rFonts w:eastAsia="长城仿宋体" w:hint="eastAsia"/>
              </w:rPr>
              <w:t>签章：</w:t>
            </w:r>
          </w:p>
          <w:p w14:paraId="14DC15B7" w14:textId="77777777" w:rsidR="00421AD8" w:rsidRDefault="00BE73B3">
            <w:pPr>
              <w:jc w:val="left"/>
              <w:rPr>
                <w:rFonts w:eastAsia="长城仿宋体"/>
              </w:rPr>
            </w:pPr>
            <w:r>
              <w:rPr>
                <w:rFonts w:hint="eastAsia"/>
              </w:rPr>
              <w:t xml:space="preserve">                  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14:paraId="753EE214" w14:textId="77777777" w:rsidR="00421AD8" w:rsidRDefault="00BE73B3">
      <w:pPr>
        <w:widowControl/>
        <w:jc w:val="left"/>
        <w:rPr>
          <w:rFonts w:ascii="宋体"/>
        </w:rPr>
      </w:pPr>
      <w:r>
        <w:rPr>
          <w:rFonts w:ascii="宋体" w:hint="eastAsia"/>
        </w:rPr>
        <w:t>注：</w:t>
      </w:r>
    </w:p>
    <w:p w14:paraId="087406AA" w14:textId="44EE2E1C" w:rsidR="00421AD8" w:rsidRPr="00042474" w:rsidRDefault="00BE73B3" w:rsidP="007C1443">
      <w:pPr>
        <w:widowControl/>
        <w:ind w:firstLineChars="200" w:firstLine="420"/>
        <w:jc w:val="left"/>
      </w:pPr>
      <w:r w:rsidRPr="00042474">
        <w:rPr>
          <w:rFonts w:ascii="宋体" w:hint="eastAsia"/>
        </w:rPr>
        <w:t>1、</w:t>
      </w:r>
      <w:r w:rsidR="00243C92">
        <w:rPr>
          <w:rFonts w:ascii="黑体" w:eastAsia="黑体" w:hint="eastAsia"/>
          <w:b/>
        </w:rPr>
        <w:t>学术</w:t>
      </w:r>
      <w:r w:rsidRPr="00042474">
        <w:rPr>
          <w:rFonts w:ascii="黑体" w:eastAsia="黑体" w:hint="eastAsia"/>
          <w:b/>
        </w:rPr>
        <w:t>硕士学位</w:t>
      </w:r>
      <w:r w:rsidRPr="00042474">
        <w:rPr>
          <w:rFonts w:hint="eastAsia"/>
        </w:rPr>
        <w:t>论文评阅人由</w:t>
      </w:r>
      <w:r w:rsidR="0060319F" w:rsidRPr="00042474">
        <w:t>2</w:t>
      </w:r>
      <w:r w:rsidRPr="00042474">
        <w:rPr>
          <w:rFonts w:hint="eastAsia"/>
        </w:rPr>
        <w:t>名副教授以上的同行专家（至少有</w:t>
      </w:r>
      <w:r w:rsidRPr="00042474">
        <w:rPr>
          <w:rFonts w:hint="eastAsia"/>
        </w:rPr>
        <w:t>1</w:t>
      </w:r>
      <w:r w:rsidRPr="00042474">
        <w:rPr>
          <w:rFonts w:hint="eastAsia"/>
        </w:rPr>
        <w:t>位校外专家）评阅；</w:t>
      </w:r>
    </w:p>
    <w:p w14:paraId="663062B9" w14:textId="5C4D7172" w:rsidR="00421AD8" w:rsidRPr="00042474" w:rsidRDefault="00BE73B3" w:rsidP="007C1443">
      <w:pPr>
        <w:widowControl/>
        <w:ind w:firstLineChars="300" w:firstLine="632"/>
        <w:jc w:val="left"/>
        <w:rPr>
          <w:rFonts w:ascii="宋体"/>
        </w:rPr>
      </w:pPr>
      <w:r w:rsidRPr="00042474">
        <w:rPr>
          <w:rFonts w:ascii="黑体" w:eastAsia="黑体" w:hint="eastAsia"/>
          <w:b/>
        </w:rPr>
        <w:t>专业硕士学位</w:t>
      </w:r>
      <w:r w:rsidRPr="00042474">
        <w:rPr>
          <w:rFonts w:hint="eastAsia"/>
        </w:rPr>
        <w:t>论文评阅人由</w:t>
      </w:r>
      <w:r w:rsidRPr="00042474">
        <w:t>2</w:t>
      </w:r>
      <w:r w:rsidRPr="00042474">
        <w:rPr>
          <w:rFonts w:hint="eastAsia"/>
        </w:rPr>
        <w:t>名具有高级专业技术职务的同行专家（至少有</w:t>
      </w:r>
      <w:r w:rsidRPr="00042474">
        <w:t>1</w:t>
      </w:r>
      <w:r w:rsidR="00490F98" w:rsidRPr="00C77C9F">
        <w:rPr>
          <w:rFonts w:hint="eastAsia"/>
        </w:rPr>
        <w:t>位</w:t>
      </w:r>
      <w:r w:rsidRPr="00C77C9F">
        <w:rPr>
          <w:rFonts w:hint="eastAsia"/>
        </w:rPr>
        <w:t>来</w:t>
      </w:r>
      <w:r w:rsidRPr="00042474">
        <w:rPr>
          <w:rFonts w:hint="eastAsia"/>
        </w:rPr>
        <w:t>自</w:t>
      </w:r>
      <w:proofErr w:type="gramStart"/>
      <w:r w:rsidRPr="00042474">
        <w:rPr>
          <w:rFonts w:hint="eastAsia"/>
        </w:rPr>
        <w:t>实际业务部</w:t>
      </w:r>
      <w:proofErr w:type="gramEnd"/>
      <w:r w:rsidRPr="00042474">
        <w:rPr>
          <w:rFonts w:hint="eastAsia"/>
        </w:rPr>
        <w:t>门）评阅。</w:t>
      </w:r>
    </w:p>
    <w:p w14:paraId="69485189" w14:textId="42632EBA" w:rsidR="00421AD8" w:rsidRPr="00042474" w:rsidRDefault="00BE73B3" w:rsidP="007C1443">
      <w:pPr>
        <w:widowControl/>
        <w:ind w:firstLineChars="200" w:firstLine="420"/>
        <w:jc w:val="left"/>
        <w:rPr>
          <w:rFonts w:ascii="宋体"/>
        </w:rPr>
      </w:pPr>
      <w:r w:rsidRPr="00042474">
        <w:rPr>
          <w:rFonts w:ascii="宋体" w:hint="eastAsia"/>
        </w:rPr>
        <w:t>2、</w:t>
      </w:r>
      <w:r w:rsidR="00243C92">
        <w:rPr>
          <w:rFonts w:ascii="黑体" w:eastAsia="黑体" w:hint="eastAsia"/>
          <w:b/>
        </w:rPr>
        <w:t>学术</w:t>
      </w:r>
      <w:r w:rsidRPr="00042474">
        <w:rPr>
          <w:rFonts w:ascii="黑体" w:eastAsia="黑体" w:hint="eastAsia"/>
          <w:b/>
        </w:rPr>
        <w:t>硕士学位</w:t>
      </w:r>
      <w:r w:rsidRPr="00042474">
        <w:rPr>
          <w:rFonts w:ascii="宋体" w:hint="eastAsia"/>
        </w:rPr>
        <w:t>答辩委员会由3名或5名副教授以上的同行专家（至少有1位校外专家）组成；</w:t>
      </w:r>
    </w:p>
    <w:p w14:paraId="166CD80D" w14:textId="7C3B37FD" w:rsidR="00421AD8" w:rsidRPr="00042474" w:rsidRDefault="00BE73B3" w:rsidP="007C1443">
      <w:pPr>
        <w:widowControl/>
        <w:ind w:firstLineChars="300" w:firstLine="632"/>
        <w:jc w:val="left"/>
      </w:pPr>
      <w:r w:rsidRPr="00042474">
        <w:rPr>
          <w:rFonts w:ascii="黑体" w:eastAsia="黑体" w:hint="eastAsia"/>
          <w:b/>
        </w:rPr>
        <w:t>专业硕士学位</w:t>
      </w:r>
      <w:r w:rsidRPr="00042474">
        <w:rPr>
          <w:rFonts w:ascii="宋体" w:hint="eastAsia"/>
        </w:rPr>
        <w:t>论文答辩委员会由3名或5名</w:t>
      </w:r>
      <w:r w:rsidRPr="00042474">
        <w:rPr>
          <w:rFonts w:hint="eastAsia"/>
        </w:rPr>
        <w:t>副教授以上</w:t>
      </w:r>
      <w:r w:rsidRPr="00042474">
        <w:rPr>
          <w:rFonts w:ascii="宋体" w:hint="eastAsia"/>
        </w:rPr>
        <w:t>的同行专家（应有1～2位来自</w:t>
      </w:r>
      <w:proofErr w:type="gramStart"/>
      <w:r w:rsidRPr="00042474">
        <w:rPr>
          <w:rFonts w:ascii="宋体" w:hint="eastAsia"/>
        </w:rPr>
        <w:t>实际业</w:t>
      </w:r>
      <w:r w:rsidRPr="00C77C9F">
        <w:rPr>
          <w:rFonts w:ascii="宋体" w:hint="eastAsia"/>
        </w:rPr>
        <w:t>务部</w:t>
      </w:r>
      <w:proofErr w:type="gramEnd"/>
      <w:r w:rsidRPr="00C77C9F">
        <w:rPr>
          <w:rFonts w:ascii="宋体" w:hint="eastAsia"/>
        </w:rPr>
        <w:t>门）</w:t>
      </w:r>
      <w:r w:rsidRPr="00042474">
        <w:rPr>
          <w:rFonts w:ascii="宋体" w:hint="eastAsia"/>
        </w:rPr>
        <w:t>组成。</w:t>
      </w:r>
    </w:p>
    <w:p w14:paraId="68A9380C" w14:textId="77777777" w:rsidR="00421AD8" w:rsidRDefault="00BE73B3">
      <w:pPr>
        <w:tabs>
          <w:tab w:val="left" w:pos="7515"/>
        </w:tabs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学位</w:t>
      </w:r>
      <w:proofErr w:type="gramStart"/>
      <w:r>
        <w:rPr>
          <w:rFonts w:hint="eastAsia"/>
          <w:b/>
          <w:bCs/>
          <w:sz w:val="32"/>
          <w:szCs w:val="32"/>
        </w:rPr>
        <w:t>评定分</w:t>
      </w:r>
      <w:proofErr w:type="gramEnd"/>
      <w:r>
        <w:rPr>
          <w:rFonts w:hint="eastAsia"/>
          <w:b/>
          <w:bCs/>
          <w:sz w:val="32"/>
          <w:szCs w:val="32"/>
        </w:rPr>
        <w:t>委员会审批意见</w:t>
      </w:r>
    </w:p>
    <w:tbl>
      <w:tblPr>
        <w:tblW w:w="517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421AD8" w14:paraId="23217DA1" w14:textId="77777777">
        <w:trPr>
          <w:trHeight w:val="57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F95" w14:textId="77777777" w:rsidR="00421AD8" w:rsidRDefault="00BE73B3">
            <w:pPr>
              <w:tabs>
                <w:tab w:val="left" w:pos="7515"/>
              </w:tabs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14:paraId="01DA9E33" w14:textId="77777777" w:rsidR="00421AD8" w:rsidRDefault="00BE73B3">
            <w:pPr>
              <w:tabs>
                <w:tab w:val="left" w:pos="7515"/>
              </w:tabs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8"/>
                <w:szCs w:val="21"/>
              </w:rPr>
              <w:t xml:space="preserve">  </w:t>
            </w:r>
            <w:r>
              <w:rPr>
                <w:rFonts w:hint="eastAsia"/>
                <w:sz w:val="28"/>
                <w:szCs w:val="21"/>
              </w:rPr>
              <w:t>同意授予（不授予）</w:t>
            </w:r>
            <w:r>
              <w:rPr>
                <w:sz w:val="28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 w:val="28"/>
                <w:szCs w:val="21"/>
              </w:rPr>
              <w:t>同学</w:t>
            </w:r>
            <w:r>
              <w:rPr>
                <w:sz w:val="28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1"/>
              </w:rPr>
              <w:t>硕士学位</w:t>
            </w:r>
          </w:p>
          <w:p w14:paraId="3AF3C08D" w14:textId="77777777" w:rsidR="00421AD8" w:rsidRDefault="00421AD8">
            <w:pPr>
              <w:tabs>
                <w:tab w:val="left" w:pos="7515"/>
              </w:tabs>
              <w:rPr>
                <w:sz w:val="30"/>
                <w:szCs w:val="30"/>
              </w:rPr>
            </w:pPr>
          </w:p>
          <w:p w14:paraId="342EB9A4" w14:textId="77777777" w:rsidR="00421AD8" w:rsidRDefault="00421AD8">
            <w:pPr>
              <w:tabs>
                <w:tab w:val="left" w:pos="7515"/>
              </w:tabs>
              <w:rPr>
                <w:szCs w:val="21"/>
              </w:rPr>
            </w:pPr>
          </w:p>
          <w:p w14:paraId="7F949FF1" w14:textId="77777777" w:rsidR="00421AD8" w:rsidRDefault="00BE73B3">
            <w:pPr>
              <w:tabs>
                <w:tab w:val="left" w:pos="7515"/>
              </w:tabs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分</w:t>
            </w:r>
            <w:r>
              <w:rPr>
                <w:sz w:val="28"/>
                <w:szCs w:val="21"/>
              </w:rPr>
              <w:t xml:space="preserve"> </w:t>
            </w:r>
            <w:r>
              <w:rPr>
                <w:rFonts w:hint="eastAsia"/>
                <w:sz w:val="28"/>
                <w:szCs w:val="21"/>
              </w:rPr>
              <w:t>委</w:t>
            </w:r>
            <w:r>
              <w:rPr>
                <w:sz w:val="28"/>
                <w:szCs w:val="21"/>
              </w:rPr>
              <w:t xml:space="preserve"> </w:t>
            </w:r>
            <w:r>
              <w:rPr>
                <w:rFonts w:hint="eastAsia"/>
                <w:sz w:val="28"/>
                <w:szCs w:val="21"/>
              </w:rPr>
              <w:t>员会委员：</w:t>
            </w:r>
            <w:r>
              <w:rPr>
                <w:sz w:val="28"/>
                <w:szCs w:val="21"/>
              </w:rPr>
              <w:t xml:space="preserve">      </w:t>
            </w:r>
            <w:r>
              <w:rPr>
                <w:rFonts w:hint="eastAsia"/>
                <w:sz w:val="28"/>
                <w:szCs w:val="21"/>
              </w:rPr>
              <w:t>人</w:t>
            </w:r>
            <w:r>
              <w:rPr>
                <w:sz w:val="28"/>
                <w:szCs w:val="21"/>
              </w:rPr>
              <w:t xml:space="preserve"> </w:t>
            </w:r>
          </w:p>
          <w:p w14:paraId="03C8D8D1" w14:textId="77777777" w:rsidR="00421AD8" w:rsidRDefault="00BE73B3">
            <w:pPr>
              <w:tabs>
                <w:tab w:val="left" w:pos="7515"/>
              </w:tabs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出</w:t>
            </w:r>
            <w:r>
              <w:rPr>
                <w:rFonts w:hint="eastAsia"/>
                <w:sz w:val="28"/>
                <w:szCs w:val="21"/>
              </w:rPr>
              <w:t xml:space="preserve">  </w:t>
            </w:r>
            <w:r>
              <w:rPr>
                <w:rFonts w:hint="eastAsia"/>
                <w:sz w:val="28"/>
                <w:szCs w:val="21"/>
              </w:rPr>
              <w:t>席</w:t>
            </w:r>
            <w:r>
              <w:rPr>
                <w:rFonts w:hint="eastAsia"/>
                <w:sz w:val="28"/>
                <w:szCs w:val="21"/>
              </w:rPr>
              <w:t xml:space="preserve">  </w:t>
            </w:r>
            <w:r>
              <w:rPr>
                <w:rFonts w:hint="eastAsia"/>
                <w:sz w:val="28"/>
                <w:szCs w:val="21"/>
              </w:rPr>
              <w:t>委</w:t>
            </w:r>
            <w:r>
              <w:rPr>
                <w:rFonts w:hint="eastAsia"/>
                <w:sz w:val="28"/>
                <w:szCs w:val="21"/>
              </w:rPr>
              <w:t xml:space="preserve">  </w:t>
            </w:r>
            <w:r>
              <w:rPr>
                <w:rFonts w:hint="eastAsia"/>
                <w:sz w:val="28"/>
                <w:szCs w:val="21"/>
              </w:rPr>
              <w:t>员：</w:t>
            </w:r>
            <w:r>
              <w:rPr>
                <w:sz w:val="28"/>
                <w:szCs w:val="21"/>
              </w:rPr>
              <w:t xml:space="preserve">      </w:t>
            </w:r>
            <w:r>
              <w:rPr>
                <w:rFonts w:hint="eastAsia"/>
                <w:sz w:val="28"/>
                <w:szCs w:val="21"/>
              </w:rPr>
              <w:t>人</w:t>
            </w:r>
            <w:r>
              <w:rPr>
                <w:sz w:val="28"/>
                <w:szCs w:val="21"/>
              </w:rPr>
              <w:t xml:space="preserve"> </w:t>
            </w:r>
          </w:p>
          <w:p w14:paraId="4B326B91" w14:textId="77777777" w:rsidR="00421AD8" w:rsidRDefault="00BE73B3">
            <w:pPr>
              <w:tabs>
                <w:tab w:val="left" w:pos="7515"/>
              </w:tabs>
              <w:rPr>
                <w:spacing w:val="24"/>
                <w:sz w:val="28"/>
                <w:szCs w:val="21"/>
              </w:rPr>
            </w:pPr>
            <w:r>
              <w:rPr>
                <w:rFonts w:hint="eastAsia"/>
                <w:spacing w:val="24"/>
                <w:sz w:val="28"/>
                <w:szCs w:val="21"/>
              </w:rPr>
              <w:t>同意授予学位：</w:t>
            </w:r>
            <w:r>
              <w:rPr>
                <w:spacing w:val="24"/>
                <w:sz w:val="28"/>
                <w:szCs w:val="21"/>
              </w:rPr>
              <w:t xml:space="preserve">    </w:t>
            </w:r>
            <w:r>
              <w:rPr>
                <w:rFonts w:hint="eastAsia"/>
                <w:spacing w:val="24"/>
                <w:sz w:val="28"/>
                <w:szCs w:val="21"/>
              </w:rPr>
              <w:t>人</w:t>
            </w:r>
            <w:r>
              <w:rPr>
                <w:rFonts w:hint="eastAsia"/>
                <w:spacing w:val="24"/>
                <w:sz w:val="28"/>
                <w:szCs w:val="21"/>
              </w:rPr>
              <w:t xml:space="preserve"> </w:t>
            </w:r>
          </w:p>
          <w:p w14:paraId="685588DE" w14:textId="77777777" w:rsidR="00421AD8" w:rsidRDefault="00BE73B3">
            <w:pPr>
              <w:tabs>
                <w:tab w:val="left" w:pos="7515"/>
              </w:tabs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不同意授予学位：</w:t>
            </w:r>
            <w:r>
              <w:rPr>
                <w:sz w:val="28"/>
                <w:szCs w:val="21"/>
              </w:rPr>
              <w:t xml:space="preserve">      </w:t>
            </w:r>
            <w:r>
              <w:rPr>
                <w:rFonts w:hint="eastAsia"/>
                <w:sz w:val="28"/>
                <w:szCs w:val="21"/>
              </w:rPr>
              <w:t>人</w:t>
            </w:r>
            <w:r>
              <w:rPr>
                <w:rFonts w:hint="eastAsia"/>
                <w:sz w:val="28"/>
                <w:szCs w:val="21"/>
              </w:rPr>
              <w:t xml:space="preserve">   </w:t>
            </w:r>
          </w:p>
          <w:p w14:paraId="34709BC5" w14:textId="77777777" w:rsidR="00421AD8" w:rsidRDefault="00BE73B3">
            <w:pPr>
              <w:tabs>
                <w:tab w:val="left" w:pos="7515"/>
              </w:tabs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弃</w:t>
            </w:r>
            <w:r>
              <w:rPr>
                <w:sz w:val="28"/>
                <w:szCs w:val="21"/>
              </w:rPr>
              <w:t xml:space="preserve">          </w:t>
            </w:r>
            <w:r>
              <w:rPr>
                <w:rFonts w:hint="eastAsia"/>
                <w:sz w:val="28"/>
                <w:szCs w:val="21"/>
              </w:rPr>
              <w:t>权：</w:t>
            </w:r>
            <w:r>
              <w:rPr>
                <w:sz w:val="28"/>
                <w:szCs w:val="21"/>
              </w:rPr>
              <w:t xml:space="preserve">      </w:t>
            </w:r>
            <w:r>
              <w:rPr>
                <w:rFonts w:hint="eastAsia"/>
                <w:sz w:val="28"/>
                <w:szCs w:val="21"/>
              </w:rPr>
              <w:t>人</w:t>
            </w:r>
            <w:r>
              <w:rPr>
                <w:rFonts w:hint="eastAsia"/>
                <w:sz w:val="28"/>
                <w:szCs w:val="21"/>
              </w:rPr>
              <w:t xml:space="preserve"> </w:t>
            </w:r>
          </w:p>
          <w:p w14:paraId="5F14965A" w14:textId="77777777" w:rsidR="00421AD8" w:rsidRDefault="00BE73B3">
            <w:pPr>
              <w:tabs>
                <w:tab w:val="left" w:pos="7515"/>
              </w:tabs>
              <w:ind w:firstLineChars="1700" w:firstLine="476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分委员会主任（签名）：</w:t>
            </w:r>
          </w:p>
          <w:p w14:paraId="33D8E6F8" w14:textId="77777777" w:rsidR="00421AD8" w:rsidRDefault="00BE73B3">
            <w:pPr>
              <w:tabs>
                <w:tab w:val="left" w:pos="7515"/>
              </w:tabs>
              <w:rPr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spacing w:val="24"/>
                <w:sz w:val="28"/>
                <w:szCs w:val="21"/>
              </w:rPr>
              <w:t>年</w:t>
            </w:r>
            <w:r>
              <w:rPr>
                <w:rFonts w:hint="eastAsia"/>
                <w:spacing w:val="24"/>
                <w:sz w:val="28"/>
                <w:szCs w:val="21"/>
              </w:rPr>
              <w:t xml:space="preserve">  </w:t>
            </w:r>
            <w:r>
              <w:rPr>
                <w:rFonts w:hint="eastAsia"/>
                <w:spacing w:val="24"/>
                <w:sz w:val="28"/>
                <w:szCs w:val="21"/>
              </w:rPr>
              <w:t>月</w:t>
            </w:r>
            <w:r>
              <w:rPr>
                <w:rFonts w:hint="eastAsia"/>
                <w:spacing w:val="24"/>
                <w:sz w:val="28"/>
                <w:szCs w:val="21"/>
              </w:rPr>
              <w:t xml:space="preserve">  </w:t>
            </w:r>
            <w:r>
              <w:rPr>
                <w:rFonts w:hint="eastAsia"/>
                <w:spacing w:val="24"/>
                <w:sz w:val="28"/>
                <w:szCs w:val="21"/>
              </w:rPr>
              <w:t>日</w:t>
            </w:r>
          </w:p>
        </w:tc>
      </w:tr>
    </w:tbl>
    <w:p w14:paraId="56DD528B" w14:textId="77777777" w:rsidR="00421AD8" w:rsidRDefault="00421AD8">
      <w:pPr>
        <w:tabs>
          <w:tab w:val="left" w:pos="7515"/>
        </w:tabs>
        <w:jc w:val="center"/>
        <w:rPr>
          <w:b/>
          <w:bCs/>
          <w:sz w:val="30"/>
          <w:szCs w:val="30"/>
        </w:rPr>
      </w:pPr>
    </w:p>
    <w:p w14:paraId="03B47C29" w14:textId="77777777" w:rsidR="00421AD8" w:rsidRDefault="00BE73B3">
      <w:pPr>
        <w:tabs>
          <w:tab w:val="left" w:pos="7515"/>
        </w:tabs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校学位评定委员会审批意见</w:t>
      </w:r>
    </w:p>
    <w:tbl>
      <w:tblPr>
        <w:tblW w:w="517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421AD8" w14:paraId="227ACA34" w14:textId="77777777">
        <w:trPr>
          <w:trHeight w:val="55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E652" w14:textId="77777777" w:rsidR="00421AD8" w:rsidRDefault="00421AD8">
            <w:pPr>
              <w:tabs>
                <w:tab w:val="left" w:pos="7515"/>
              </w:tabs>
              <w:rPr>
                <w:sz w:val="28"/>
                <w:szCs w:val="21"/>
              </w:rPr>
            </w:pPr>
          </w:p>
          <w:p w14:paraId="698F9ED2" w14:textId="77777777" w:rsidR="00421AD8" w:rsidRDefault="00BE73B3">
            <w:pPr>
              <w:tabs>
                <w:tab w:val="left" w:pos="7515"/>
              </w:tabs>
              <w:ind w:firstLineChars="200" w:firstLine="56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经校学位评定委员会审定，应到会委员</w:t>
            </w:r>
            <w:r>
              <w:rPr>
                <w:rFonts w:hint="eastAsia"/>
                <w:sz w:val="28"/>
                <w:szCs w:val="21"/>
              </w:rPr>
              <w:t xml:space="preserve">    </w:t>
            </w:r>
            <w:r>
              <w:rPr>
                <w:rFonts w:hint="eastAsia"/>
                <w:sz w:val="28"/>
                <w:szCs w:val="21"/>
              </w:rPr>
              <w:t>人，实到会委员</w:t>
            </w:r>
            <w:r>
              <w:rPr>
                <w:rFonts w:hint="eastAsia"/>
                <w:sz w:val="28"/>
                <w:szCs w:val="21"/>
              </w:rPr>
              <w:t xml:space="preserve">    </w:t>
            </w:r>
            <w:r>
              <w:rPr>
                <w:rFonts w:hint="eastAsia"/>
                <w:sz w:val="28"/>
                <w:szCs w:val="21"/>
              </w:rPr>
              <w:t>人，同意授予</w:t>
            </w:r>
            <w:r>
              <w:rPr>
                <w:rFonts w:hint="eastAsia"/>
                <w:sz w:val="28"/>
                <w:szCs w:val="21"/>
              </w:rPr>
              <w:t xml:space="preserve">        </w:t>
            </w:r>
            <w:r>
              <w:rPr>
                <w:rFonts w:hint="eastAsia"/>
                <w:sz w:val="28"/>
                <w:szCs w:val="21"/>
              </w:rPr>
              <w:t>同学</w:t>
            </w:r>
            <w:r>
              <w:rPr>
                <w:rFonts w:hint="eastAsia"/>
                <w:sz w:val="28"/>
                <w:szCs w:val="21"/>
              </w:rPr>
              <w:t xml:space="preserve">         </w:t>
            </w:r>
            <w:r>
              <w:rPr>
                <w:rFonts w:hint="eastAsia"/>
                <w:sz w:val="28"/>
                <w:szCs w:val="21"/>
              </w:rPr>
              <w:t>硕士学位。</w:t>
            </w:r>
          </w:p>
          <w:p w14:paraId="45CCBF9F" w14:textId="77777777" w:rsidR="00421AD8" w:rsidRDefault="00421AD8">
            <w:pPr>
              <w:tabs>
                <w:tab w:val="left" w:pos="7515"/>
              </w:tabs>
              <w:rPr>
                <w:sz w:val="28"/>
                <w:szCs w:val="21"/>
              </w:rPr>
            </w:pPr>
          </w:p>
          <w:p w14:paraId="5AE00EBA" w14:textId="77777777" w:rsidR="00421AD8" w:rsidRDefault="00421AD8">
            <w:pPr>
              <w:tabs>
                <w:tab w:val="left" w:pos="7515"/>
              </w:tabs>
              <w:rPr>
                <w:sz w:val="28"/>
                <w:szCs w:val="21"/>
              </w:rPr>
            </w:pPr>
          </w:p>
          <w:p w14:paraId="60A1D8D9" w14:textId="77777777" w:rsidR="00421AD8" w:rsidRDefault="00421AD8">
            <w:pPr>
              <w:tabs>
                <w:tab w:val="left" w:pos="7515"/>
              </w:tabs>
              <w:rPr>
                <w:sz w:val="28"/>
                <w:szCs w:val="21"/>
              </w:rPr>
            </w:pPr>
          </w:p>
          <w:p w14:paraId="3C08F086" w14:textId="77777777" w:rsidR="00421AD8" w:rsidRDefault="00BE73B3">
            <w:pPr>
              <w:tabs>
                <w:tab w:val="left" w:pos="7515"/>
              </w:tabs>
              <w:ind w:firstLineChars="1400" w:firstLine="392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 xml:space="preserve">     </w:t>
            </w:r>
            <w:r>
              <w:rPr>
                <w:rFonts w:hint="eastAsia"/>
                <w:sz w:val="28"/>
                <w:szCs w:val="21"/>
              </w:rPr>
              <w:t>校学位评定委员会（盖章）</w:t>
            </w:r>
          </w:p>
          <w:p w14:paraId="3E00098A" w14:textId="77777777" w:rsidR="00421AD8" w:rsidRDefault="00BE73B3">
            <w:pPr>
              <w:tabs>
                <w:tab w:val="left" w:pos="7515"/>
              </w:tabs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学位证书编号：</w:t>
            </w:r>
            <w:r>
              <w:rPr>
                <w:sz w:val="28"/>
                <w:szCs w:val="21"/>
              </w:rPr>
              <w:t xml:space="preserve">         </w:t>
            </w:r>
            <w:r>
              <w:rPr>
                <w:rFonts w:hint="eastAsia"/>
                <w:sz w:val="28"/>
                <w:szCs w:val="21"/>
              </w:rPr>
              <w:t xml:space="preserve"> </w:t>
            </w:r>
            <w:r>
              <w:rPr>
                <w:sz w:val="28"/>
                <w:szCs w:val="21"/>
              </w:rPr>
              <w:t xml:space="preserve">                         </w:t>
            </w:r>
            <w:r>
              <w:rPr>
                <w:rFonts w:hint="eastAsia"/>
                <w:sz w:val="28"/>
                <w:szCs w:val="21"/>
              </w:rPr>
              <w:t xml:space="preserve">   </w:t>
            </w:r>
            <w:r>
              <w:rPr>
                <w:rFonts w:hint="eastAsia"/>
                <w:sz w:val="28"/>
                <w:szCs w:val="21"/>
              </w:rPr>
              <w:t>年</w:t>
            </w:r>
            <w:r>
              <w:rPr>
                <w:sz w:val="28"/>
                <w:szCs w:val="21"/>
              </w:rPr>
              <w:t xml:space="preserve">    </w:t>
            </w:r>
            <w:r>
              <w:rPr>
                <w:rFonts w:hint="eastAsia"/>
                <w:sz w:val="28"/>
                <w:szCs w:val="21"/>
              </w:rPr>
              <w:t>月</w:t>
            </w:r>
            <w:r>
              <w:rPr>
                <w:sz w:val="28"/>
                <w:szCs w:val="21"/>
              </w:rPr>
              <w:t xml:space="preserve">    </w:t>
            </w:r>
            <w:r>
              <w:rPr>
                <w:rFonts w:hint="eastAsia"/>
                <w:sz w:val="28"/>
                <w:szCs w:val="21"/>
              </w:rPr>
              <w:t>日</w:t>
            </w:r>
            <w:r>
              <w:rPr>
                <w:sz w:val="28"/>
                <w:szCs w:val="21"/>
              </w:rPr>
              <w:t xml:space="preserve"> </w:t>
            </w:r>
          </w:p>
        </w:tc>
      </w:tr>
    </w:tbl>
    <w:p w14:paraId="5BABE2EA" w14:textId="77777777" w:rsidR="00421AD8" w:rsidRDefault="00421AD8">
      <w:pPr>
        <w:tabs>
          <w:tab w:val="left" w:pos="7515"/>
        </w:tabs>
        <w:ind w:left="120"/>
      </w:pPr>
    </w:p>
    <w:sectPr w:rsidR="00421AD8">
      <w:footerReference w:type="even" r:id="rId8"/>
      <w:footerReference w:type="default" r:id="rId9"/>
      <w:pgSz w:w="11906" w:h="16838"/>
      <w:pgMar w:top="935" w:right="1287" w:bottom="623" w:left="1440" w:header="851" w:footer="992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2BB9A" w14:textId="77777777" w:rsidR="001C01DD" w:rsidRDefault="001C01DD">
      <w:r>
        <w:separator/>
      </w:r>
    </w:p>
  </w:endnote>
  <w:endnote w:type="continuationSeparator" w:id="0">
    <w:p w14:paraId="69AF19E7" w14:textId="77777777" w:rsidR="001C01DD" w:rsidRDefault="001C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仿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29AE5" w14:textId="77777777" w:rsidR="00421AD8" w:rsidRDefault="00BE73B3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05CD0A88" w14:textId="77777777" w:rsidR="00421AD8" w:rsidRDefault="00421A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98D75" w14:textId="77777777" w:rsidR="00421AD8" w:rsidRDefault="00BE73B3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BD4CA5">
      <w:rPr>
        <w:rStyle w:val="a7"/>
        <w:noProof/>
      </w:rPr>
      <w:t>- 6 -</w:t>
    </w:r>
    <w:r>
      <w:fldChar w:fldCharType="end"/>
    </w:r>
  </w:p>
  <w:p w14:paraId="0F44A71C" w14:textId="77777777" w:rsidR="00421AD8" w:rsidRDefault="00421A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6F1A0" w14:textId="77777777" w:rsidR="001C01DD" w:rsidRDefault="001C01DD">
      <w:r>
        <w:separator/>
      </w:r>
    </w:p>
  </w:footnote>
  <w:footnote w:type="continuationSeparator" w:id="0">
    <w:p w14:paraId="2EBDD9BE" w14:textId="77777777" w:rsidR="001C01DD" w:rsidRDefault="001C0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202.203.15.180/seeyon/officeservlet"/>
  </w:docVars>
  <w:rsids>
    <w:rsidRoot w:val="006145E0"/>
    <w:rsid w:val="00007753"/>
    <w:rsid w:val="0001548F"/>
    <w:rsid w:val="00025C34"/>
    <w:rsid w:val="00025FEC"/>
    <w:rsid w:val="00033BC9"/>
    <w:rsid w:val="00042474"/>
    <w:rsid w:val="000536C2"/>
    <w:rsid w:val="00060237"/>
    <w:rsid w:val="00061BFB"/>
    <w:rsid w:val="0007599A"/>
    <w:rsid w:val="0008217A"/>
    <w:rsid w:val="000A07EC"/>
    <w:rsid w:val="000A194C"/>
    <w:rsid w:val="000C7B53"/>
    <w:rsid w:val="000F3614"/>
    <w:rsid w:val="00115ACA"/>
    <w:rsid w:val="0013205F"/>
    <w:rsid w:val="00137924"/>
    <w:rsid w:val="00150FBF"/>
    <w:rsid w:val="00152B82"/>
    <w:rsid w:val="00153FB6"/>
    <w:rsid w:val="00164593"/>
    <w:rsid w:val="0018063E"/>
    <w:rsid w:val="00184C85"/>
    <w:rsid w:val="001B095F"/>
    <w:rsid w:val="001B1396"/>
    <w:rsid w:val="001B26CF"/>
    <w:rsid w:val="001C01DD"/>
    <w:rsid w:val="001C1DD1"/>
    <w:rsid w:val="001C3D93"/>
    <w:rsid w:val="001F2581"/>
    <w:rsid w:val="0021492F"/>
    <w:rsid w:val="00217D8B"/>
    <w:rsid w:val="002357F6"/>
    <w:rsid w:val="00243C92"/>
    <w:rsid w:val="00252A1B"/>
    <w:rsid w:val="00277396"/>
    <w:rsid w:val="002815D9"/>
    <w:rsid w:val="0029401B"/>
    <w:rsid w:val="002A5665"/>
    <w:rsid w:val="002D2DFA"/>
    <w:rsid w:val="00301806"/>
    <w:rsid w:val="003107ED"/>
    <w:rsid w:val="003117BF"/>
    <w:rsid w:val="0032148B"/>
    <w:rsid w:val="00334DA9"/>
    <w:rsid w:val="00340B3A"/>
    <w:rsid w:val="00373A97"/>
    <w:rsid w:val="003A20F0"/>
    <w:rsid w:val="003A245B"/>
    <w:rsid w:val="003A585E"/>
    <w:rsid w:val="003B496E"/>
    <w:rsid w:val="003E39B9"/>
    <w:rsid w:val="003E551C"/>
    <w:rsid w:val="003F208E"/>
    <w:rsid w:val="004208E3"/>
    <w:rsid w:val="00421AD8"/>
    <w:rsid w:val="0042495D"/>
    <w:rsid w:val="00462359"/>
    <w:rsid w:val="004730D8"/>
    <w:rsid w:val="0047356C"/>
    <w:rsid w:val="004766E4"/>
    <w:rsid w:val="00490F98"/>
    <w:rsid w:val="004A7196"/>
    <w:rsid w:val="004B2ED6"/>
    <w:rsid w:val="00514C98"/>
    <w:rsid w:val="00542C1D"/>
    <w:rsid w:val="005454CE"/>
    <w:rsid w:val="0056014D"/>
    <w:rsid w:val="00562DE8"/>
    <w:rsid w:val="005C3625"/>
    <w:rsid w:val="005C484A"/>
    <w:rsid w:val="005D413B"/>
    <w:rsid w:val="005E6232"/>
    <w:rsid w:val="005F51BA"/>
    <w:rsid w:val="0060319F"/>
    <w:rsid w:val="006145E0"/>
    <w:rsid w:val="00622254"/>
    <w:rsid w:val="0064550E"/>
    <w:rsid w:val="0067228E"/>
    <w:rsid w:val="0068377E"/>
    <w:rsid w:val="006841BE"/>
    <w:rsid w:val="006A2CA2"/>
    <w:rsid w:val="006E7FBC"/>
    <w:rsid w:val="007020D8"/>
    <w:rsid w:val="007412C3"/>
    <w:rsid w:val="00745695"/>
    <w:rsid w:val="00750036"/>
    <w:rsid w:val="0075403F"/>
    <w:rsid w:val="00762DAD"/>
    <w:rsid w:val="00772811"/>
    <w:rsid w:val="0077464B"/>
    <w:rsid w:val="00774EAC"/>
    <w:rsid w:val="00777247"/>
    <w:rsid w:val="00787529"/>
    <w:rsid w:val="00791D9D"/>
    <w:rsid w:val="0079405E"/>
    <w:rsid w:val="007C1443"/>
    <w:rsid w:val="007C1D75"/>
    <w:rsid w:val="007C4742"/>
    <w:rsid w:val="007E0517"/>
    <w:rsid w:val="007E12C8"/>
    <w:rsid w:val="007F2D4B"/>
    <w:rsid w:val="007F4E07"/>
    <w:rsid w:val="0080269F"/>
    <w:rsid w:val="00806DAB"/>
    <w:rsid w:val="0081138F"/>
    <w:rsid w:val="0081513A"/>
    <w:rsid w:val="00817402"/>
    <w:rsid w:val="00834BA1"/>
    <w:rsid w:val="008415EA"/>
    <w:rsid w:val="008428D4"/>
    <w:rsid w:val="00850495"/>
    <w:rsid w:val="00855BF8"/>
    <w:rsid w:val="00857E41"/>
    <w:rsid w:val="008708DC"/>
    <w:rsid w:val="008C5309"/>
    <w:rsid w:val="008C567A"/>
    <w:rsid w:val="008E5814"/>
    <w:rsid w:val="008F1CC3"/>
    <w:rsid w:val="009247EE"/>
    <w:rsid w:val="0095743A"/>
    <w:rsid w:val="009C0265"/>
    <w:rsid w:val="009C3AC6"/>
    <w:rsid w:val="009C7603"/>
    <w:rsid w:val="009D56EB"/>
    <w:rsid w:val="009E3385"/>
    <w:rsid w:val="009F0162"/>
    <w:rsid w:val="009F5AE5"/>
    <w:rsid w:val="00A070FF"/>
    <w:rsid w:val="00A100AD"/>
    <w:rsid w:val="00A532CD"/>
    <w:rsid w:val="00A55FB1"/>
    <w:rsid w:val="00A56D87"/>
    <w:rsid w:val="00A7225B"/>
    <w:rsid w:val="00AA572D"/>
    <w:rsid w:val="00AA57B7"/>
    <w:rsid w:val="00AC459F"/>
    <w:rsid w:val="00AE2D4C"/>
    <w:rsid w:val="00AF26FC"/>
    <w:rsid w:val="00AF7FCB"/>
    <w:rsid w:val="00B33AAC"/>
    <w:rsid w:val="00B8047E"/>
    <w:rsid w:val="00B92861"/>
    <w:rsid w:val="00BB04C2"/>
    <w:rsid w:val="00BD4CA5"/>
    <w:rsid w:val="00BE73B3"/>
    <w:rsid w:val="00C122F2"/>
    <w:rsid w:val="00C23A8B"/>
    <w:rsid w:val="00C26BD9"/>
    <w:rsid w:val="00C33B29"/>
    <w:rsid w:val="00C35813"/>
    <w:rsid w:val="00C44786"/>
    <w:rsid w:val="00C45852"/>
    <w:rsid w:val="00C54EBC"/>
    <w:rsid w:val="00C77C9F"/>
    <w:rsid w:val="00C77F66"/>
    <w:rsid w:val="00C96916"/>
    <w:rsid w:val="00CA5034"/>
    <w:rsid w:val="00CE649D"/>
    <w:rsid w:val="00CF54EB"/>
    <w:rsid w:val="00D11D25"/>
    <w:rsid w:val="00D1584C"/>
    <w:rsid w:val="00D33CD8"/>
    <w:rsid w:val="00D4227B"/>
    <w:rsid w:val="00D70595"/>
    <w:rsid w:val="00D7293C"/>
    <w:rsid w:val="00D77219"/>
    <w:rsid w:val="00D82CB5"/>
    <w:rsid w:val="00DA71D6"/>
    <w:rsid w:val="00DC7AC2"/>
    <w:rsid w:val="00DD17BC"/>
    <w:rsid w:val="00DE293C"/>
    <w:rsid w:val="00E227E8"/>
    <w:rsid w:val="00E744B1"/>
    <w:rsid w:val="00E954DD"/>
    <w:rsid w:val="00EA13DB"/>
    <w:rsid w:val="00EA1AD1"/>
    <w:rsid w:val="00EA378B"/>
    <w:rsid w:val="00ED11A7"/>
    <w:rsid w:val="00ED1A2C"/>
    <w:rsid w:val="00EF3796"/>
    <w:rsid w:val="00EF393F"/>
    <w:rsid w:val="00F0402A"/>
    <w:rsid w:val="00F362FB"/>
    <w:rsid w:val="00F66CD0"/>
    <w:rsid w:val="00FA4292"/>
    <w:rsid w:val="00FC7306"/>
    <w:rsid w:val="00FE51F6"/>
    <w:rsid w:val="30A9485B"/>
    <w:rsid w:val="5F767D22"/>
    <w:rsid w:val="664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7B9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  <w:rPr>
      <w:szCs w:val="20"/>
    </w:rPr>
  </w:style>
  <w:style w:type="paragraph" w:styleId="a4">
    <w:name w:val="Body Text Indent"/>
    <w:basedOn w:val="a"/>
    <w:pPr>
      <w:ind w:firstLineChars="199" w:firstLine="557"/>
    </w:pPr>
    <w:rPr>
      <w:sz w:val="28"/>
      <w:szCs w:val="21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  <w:rPr>
      <w:szCs w:val="20"/>
    </w:rPr>
  </w:style>
  <w:style w:type="paragraph" w:styleId="a4">
    <w:name w:val="Body Text Indent"/>
    <w:basedOn w:val="a"/>
    <w:pPr>
      <w:ind w:firstLineChars="199" w:firstLine="557"/>
    </w:pPr>
    <w:rPr>
      <w:sz w:val="28"/>
      <w:szCs w:val="21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1250</Words>
  <Characters>1349</Characters>
  <Application>Microsoft Office Word</Application>
  <DocSecurity>0</DocSecurity>
  <Lines>11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材料之一</dc:title>
  <dc:creator>段红云</dc:creator>
  <cp:lastModifiedBy>刘林燕</cp:lastModifiedBy>
  <cp:revision>2</cp:revision>
  <cp:lastPrinted>2021-04-06T09:03:00Z</cp:lastPrinted>
  <dcterms:created xsi:type="dcterms:W3CDTF">2021-04-06T09:03:00Z</dcterms:created>
  <dcterms:modified xsi:type="dcterms:W3CDTF">2021-04-06T09:03:00Z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F2BC54E9F5B549E7A7BC965EFC9053D4</vt:lpwstr>
  </property>
</Properties>
</file>